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05" w:rsidRPr="00E05075" w:rsidRDefault="00EE2605" w:rsidP="00EE26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05075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Инновационный проект</w:t>
      </w:r>
    </w:p>
    <w:p w:rsidR="00EE2605" w:rsidRPr="00E05075" w:rsidRDefault="00EE2605" w:rsidP="00EE26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05075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на тему:</w:t>
      </w:r>
    </w:p>
    <w:p w:rsidR="00EE2605" w:rsidRPr="00E05075" w:rsidRDefault="00EE2605" w:rsidP="00EE2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0507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«Мини –музей народного быта</w:t>
      </w:r>
      <w:r w:rsidR="00E05075" w:rsidRPr="00E0507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,</w:t>
      </w:r>
      <w:r w:rsidRPr="00E0507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EE2605" w:rsidRPr="00E05075" w:rsidRDefault="00EE2605" w:rsidP="00EE26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0507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средство патриотического воспитания детей</w:t>
      </w:r>
    </w:p>
    <w:p w:rsidR="00EE2605" w:rsidRDefault="00EE2605" w:rsidP="00EE2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0507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дошкольного возраста»</w:t>
      </w:r>
    </w:p>
    <w:p w:rsidR="00E05075" w:rsidRPr="00E05075" w:rsidRDefault="00E05075" w:rsidP="00EE2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05075" w:rsidRPr="00E05075" w:rsidRDefault="00E05075" w:rsidP="00E05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E178C" w:rsidRPr="00E05075" w:rsidRDefault="002E178C" w:rsidP="002E178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5075">
        <w:rPr>
          <w:bCs/>
          <w:color w:val="000000"/>
          <w:sz w:val="28"/>
          <w:szCs w:val="28"/>
        </w:rPr>
        <w:t>Тема по патриотическому воспитанию нами была выбрана не случайно т</w:t>
      </w:r>
      <w:r w:rsidR="00E05075">
        <w:rPr>
          <w:bCs/>
          <w:color w:val="000000"/>
          <w:sz w:val="28"/>
          <w:szCs w:val="28"/>
        </w:rPr>
        <w:t>ак</w:t>
      </w:r>
      <w:r w:rsidRPr="00E05075">
        <w:rPr>
          <w:bCs/>
          <w:color w:val="000000"/>
          <w:sz w:val="28"/>
          <w:szCs w:val="28"/>
        </w:rPr>
        <w:t xml:space="preserve"> к</w:t>
      </w:r>
      <w:r w:rsidR="00E05075">
        <w:rPr>
          <w:bCs/>
          <w:color w:val="000000"/>
          <w:sz w:val="28"/>
          <w:szCs w:val="28"/>
        </w:rPr>
        <w:t>ак</w:t>
      </w:r>
      <w:r w:rsidRPr="00E05075">
        <w:rPr>
          <w:bCs/>
          <w:color w:val="000000"/>
          <w:sz w:val="28"/>
          <w:szCs w:val="28"/>
        </w:rPr>
        <w:t xml:space="preserve"> 2022 год был годом </w:t>
      </w:r>
      <w:r w:rsidRPr="00E05075">
        <w:rPr>
          <w:color w:val="111111"/>
          <w:sz w:val="28"/>
          <w:szCs w:val="28"/>
        </w:rPr>
        <w:t xml:space="preserve">народного искусства и </w:t>
      </w:r>
      <w:r w:rsidRPr="00E0507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культурного наследия народов</w:t>
      </w:r>
      <w:r w:rsidRPr="00E05075">
        <w:rPr>
          <w:b/>
          <w:color w:val="111111"/>
          <w:sz w:val="28"/>
          <w:szCs w:val="28"/>
        </w:rPr>
        <w:t>.</w:t>
      </w:r>
      <w:r w:rsidRPr="00E05075">
        <w:rPr>
          <w:color w:val="111111"/>
          <w:sz w:val="28"/>
          <w:szCs w:val="28"/>
        </w:rPr>
        <w:t xml:space="preserve"> </w:t>
      </w:r>
    </w:p>
    <w:p w:rsidR="002E178C" w:rsidRPr="00E05075" w:rsidRDefault="002E178C" w:rsidP="002E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50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решили, что это будет очень актуально в завершение года посвятить детей в эту тему.  Тем более</w:t>
      </w:r>
      <w:r w:rsidR="00E050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E050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в нашей группе</w:t>
      </w:r>
      <w:r w:rsidR="00E050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E050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уже функционирует такой музей как русская народная изба - светелка.</w:t>
      </w:r>
    </w:p>
    <w:p w:rsidR="00EE2605" w:rsidRPr="00E05075" w:rsidRDefault="002E178C" w:rsidP="002E1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50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E2605" w:rsidRPr="00E05075" w:rsidRDefault="00EE2605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2E178C"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нашего проекта является - </w:t>
      </w:r>
      <w:r w:rsid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у дошкольников патриотических чувств, знакомство с народной культурой прошлого, формирование представлений об истории и традициях русского народа через организацию мини – музея в группе. </w:t>
      </w:r>
    </w:p>
    <w:p w:rsidR="00EE2605" w:rsidRPr="00E05075" w:rsidRDefault="00EE2605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420" w:rsidRDefault="00A43420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EE2605" w:rsidRPr="00E05075" w:rsidRDefault="00A43420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Создать предметно - </w:t>
      </w:r>
      <w:r w:rsidR="00EE2605"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развивающую среду в ДОУ, способствующую приобщению детей дошкольного возраста к народной культуре;</w:t>
      </w:r>
    </w:p>
    <w:p w:rsidR="00EE2605" w:rsidRPr="00E05075" w:rsidRDefault="00EE2605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избой - жилищем крестьянской семьи, с ее устройством.</w:t>
      </w:r>
    </w:p>
    <w:p w:rsidR="00EE2605" w:rsidRPr="00E05075" w:rsidRDefault="00EE2605" w:rsidP="00EE26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интереса к </w:t>
      </w:r>
      <w:r w:rsidRPr="00E050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русским народным произведениям</w:t>
      </w:r>
      <w:r w:rsidRPr="00E050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A43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(расширить</w:t>
      </w:r>
      <w:r w:rsidR="000B08F3" w:rsidRPr="00E0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0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представления о </w:t>
      </w:r>
      <w:r w:rsidRPr="00E050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народных традициях</w:t>
      </w:r>
      <w:r w:rsidR="00A43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обычаях, обрядах);</w:t>
      </w:r>
    </w:p>
    <w:p w:rsidR="00EE2605" w:rsidRPr="00E05075" w:rsidRDefault="00EE2605" w:rsidP="00EE26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Создать условия для активации творческого мышления детей </w:t>
      </w:r>
      <w:r w:rsidRPr="00E050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(для самостоятельного отражения полученных знаний, умений детьми)</w:t>
      </w:r>
      <w:r w:rsidR="00A43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E2605" w:rsidRPr="00E05075" w:rsidRDefault="00EE2605" w:rsidP="00EE26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</w:t>
      </w:r>
      <w:r w:rsidRPr="00E050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Обогащать словарный запас названиями предметов быта</w:t>
      </w:r>
      <w:r w:rsidRPr="00E0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изба, печь, самовар, ухват, коч</w:t>
      </w:r>
      <w:r w:rsidR="00A43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ерга, коромысло, люлька, прялка;</w:t>
      </w:r>
    </w:p>
    <w:p w:rsidR="00EE2605" w:rsidRPr="00E05075" w:rsidRDefault="00EE2605" w:rsidP="00EE26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представления об искусстве, </w:t>
      </w:r>
      <w:r w:rsidRPr="00E050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традициях и обычаях народов России</w:t>
      </w:r>
      <w:r w:rsidR="00A43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E2605" w:rsidRPr="00E05075" w:rsidRDefault="00EE2605" w:rsidP="00EE26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знания о </w:t>
      </w:r>
      <w:r w:rsidRPr="00E050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русском</w:t>
      </w:r>
      <w:r w:rsidRPr="00E0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декоративно-прикладном искусстве, о </w:t>
      </w:r>
      <w:r w:rsidRPr="00E050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русских промыслах</w:t>
      </w:r>
      <w:r w:rsidRPr="00E050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E050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Русской народной игрушке,</w:t>
      </w:r>
      <w:r w:rsidRPr="00E0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делать: куклы-обереги, куклы-игрушки, элемен</w:t>
      </w:r>
      <w:r w:rsidR="00A43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народного костюма – кокошники;</w:t>
      </w:r>
    </w:p>
    <w:p w:rsidR="00EE2605" w:rsidRPr="00E05075" w:rsidRDefault="00EE2605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Привлечь родителей к активному взаимодействию по приобщению детей к народной культуре, к созданию музея, расширить представления родителей об истории и традициях русского народа.</w:t>
      </w:r>
    </w:p>
    <w:p w:rsidR="000B08F3" w:rsidRPr="00E05075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Pr="00E05075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Pr="00E05075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Pr="00E05075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Pr="00E05075" w:rsidRDefault="000B08F3" w:rsidP="000B0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настоящее время одним из важнейших приоритетов современного образования является духовно-нравственное и патриотическое воспитание детей, подростков и молодёжи.</w:t>
      </w:r>
    </w:p>
    <w:p w:rsidR="000B08F3" w:rsidRPr="00E05075" w:rsidRDefault="000B08F3" w:rsidP="000B08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Народная культура передает национальную самобытность народа. Это богатый материал для воспитания любви к Родине. </w:t>
      </w:r>
    </w:p>
    <w:p w:rsidR="00A43420" w:rsidRDefault="000B08F3" w:rsidP="000B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связи с тем, что дошкольникам свойственно наглядно-образное мышление, необходимо использовать не т</w:t>
      </w:r>
      <w:r w:rsidR="00A43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художественную литературу и</w:t>
      </w:r>
      <w:r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иллюстрации. </w:t>
      </w:r>
    </w:p>
    <w:p w:rsidR="000B08F3" w:rsidRPr="00E05075" w:rsidRDefault="000B08F3" w:rsidP="000B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считаем важно знакомить детей с реальными предметами и материалами (национальными костюмами, старинной мебелью, посудой, орудиями труда и т.д.). </w:t>
      </w:r>
    </w:p>
    <w:p w:rsidR="00A43420" w:rsidRDefault="000B08F3" w:rsidP="000B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Исходя из педагогической значимости работы в данном направлении, в нашей группе был организован мини музей народного быта</w:t>
      </w:r>
      <w:r w:rsidR="00A43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08F3" w:rsidRPr="00E05075" w:rsidRDefault="000B08F3" w:rsidP="000B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Важная особенность нашего музея, как элемента развивающей среды</w:t>
      </w:r>
      <w:r w:rsidR="00A43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Дошкольники чувствуют свою причастность к мини-музею: они приносят из дома </w:t>
      </w:r>
      <w:r w:rsidR="00A43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разнообразные </w:t>
      </w:r>
      <w:r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экспонаты. </w:t>
      </w:r>
    </w:p>
    <w:p w:rsidR="000B08F3" w:rsidRPr="00E05075" w:rsidRDefault="000B08F3" w:rsidP="000B08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настоящих музеях трогать ничего нельзя, а вот в мини-музеях не только можно, но и нужно! Их можно посещать каждый день, самому менять, переставлять экспонаты, брать их в руки и рассматривать.</w:t>
      </w:r>
    </w:p>
    <w:p w:rsidR="000B08F3" w:rsidRPr="00E05075" w:rsidRDefault="000B08F3" w:rsidP="000B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обычном музее ребенок - лишь пассивный созерцатель, а </w:t>
      </w:r>
      <w:r w:rsidR="00A43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мини - музее</w:t>
      </w:r>
      <w:r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— соавтор, творец экспозиции. </w:t>
      </w:r>
    </w:p>
    <w:p w:rsidR="000B08F3" w:rsidRPr="00E05075" w:rsidRDefault="000B08F3" w:rsidP="000B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5E2" w:rsidRPr="00E05075" w:rsidRDefault="000B08F3" w:rsidP="000B08F3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был разработан </w:t>
      </w:r>
      <w:r w:rsidR="00B975E2" w:rsidRPr="00E05075">
        <w:rPr>
          <w:rFonts w:ascii="Times New Roman" w:hAnsi="Times New Roman"/>
          <w:sz w:val="28"/>
          <w:szCs w:val="28"/>
        </w:rPr>
        <w:t>Календарный план реализации проекта,</w:t>
      </w:r>
      <w:r w:rsidRPr="00E05075">
        <w:rPr>
          <w:rFonts w:ascii="Times New Roman" w:hAnsi="Times New Roman"/>
          <w:b/>
          <w:sz w:val="28"/>
          <w:szCs w:val="28"/>
        </w:rPr>
        <w:t xml:space="preserve"> </w:t>
      </w:r>
      <w:r w:rsidR="00B975E2" w:rsidRPr="00E05075">
        <w:rPr>
          <w:rFonts w:ascii="Times New Roman" w:hAnsi="Times New Roman"/>
          <w:sz w:val="28"/>
          <w:szCs w:val="28"/>
        </w:rPr>
        <w:t>который</w:t>
      </w:r>
      <w:r w:rsidRPr="00E05075">
        <w:rPr>
          <w:rFonts w:ascii="Times New Roman" w:hAnsi="Times New Roman"/>
          <w:sz w:val="28"/>
          <w:szCs w:val="28"/>
        </w:rPr>
        <w:t xml:space="preserve"> мы осуществляли в течении 2 недель</w:t>
      </w:r>
      <w:r w:rsidR="00B975E2" w:rsidRPr="00E05075">
        <w:rPr>
          <w:rFonts w:ascii="Times New Roman" w:hAnsi="Times New Roman"/>
          <w:sz w:val="28"/>
          <w:szCs w:val="28"/>
        </w:rPr>
        <w:t xml:space="preserve">. За эти две недели мы провели 22 различных мероприятия - тематические беседы, лепка, аппликация, рисование. </w:t>
      </w:r>
    </w:p>
    <w:p w:rsidR="000B08F3" w:rsidRPr="00E05075" w:rsidRDefault="00B975E2" w:rsidP="000B08F3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075">
        <w:rPr>
          <w:rFonts w:ascii="Times New Roman" w:hAnsi="Times New Roman"/>
          <w:sz w:val="28"/>
          <w:szCs w:val="28"/>
        </w:rPr>
        <w:t xml:space="preserve">Наиболее интересными яркие и запоминающиеся для нас и ребятишек это </w:t>
      </w:r>
    </w:p>
    <w:p w:rsidR="00DE2F9A" w:rsidRDefault="00B975E2" w:rsidP="008E6218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075">
        <w:rPr>
          <w:rFonts w:ascii="Times New Roman" w:hAnsi="Times New Roman"/>
          <w:sz w:val="28"/>
          <w:szCs w:val="28"/>
        </w:rPr>
        <w:t>«Мастер – класс по изготовлению кукол оберегов»</w:t>
      </w:r>
      <w:r w:rsidR="00A43420">
        <w:rPr>
          <w:rFonts w:ascii="Times New Roman" w:hAnsi="Times New Roman"/>
          <w:sz w:val="28"/>
          <w:szCs w:val="28"/>
        </w:rPr>
        <w:t xml:space="preserve"> который </w:t>
      </w:r>
      <w:r w:rsidRPr="00E05075">
        <w:rPr>
          <w:rFonts w:ascii="Times New Roman" w:hAnsi="Times New Roman"/>
          <w:sz w:val="28"/>
          <w:szCs w:val="28"/>
        </w:rPr>
        <w:t>провела нам родитель</w:t>
      </w:r>
      <w:r w:rsidR="00A43420">
        <w:rPr>
          <w:rFonts w:ascii="Times New Roman" w:hAnsi="Times New Roman"/>
          <w:sz w:val="28"/>
          <w:szCs w:val="28"/>
        </w:rPr>
        <w:t>ница группы Ковалева Екатерина.</w:t>
      </w:r>
      <w:r w:rsidRPr="00E05075">
        <w:rPr>
          <w:rFonts w:ascii="Times New Roman" w:hAnsi="Times New Roman"/>
          <w:sz w:val="28"/>
          <w:szCs w:val="28"/>
        </w:rPr>
        <w:t xml:space="preserve"> </w:t>
      </w:r>
    </w:p>
    <w:p w:rsidR="005774D4" w:rsidRDefault="00B975E2" w:rsidP="008E621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E05075">
        <w:rPr>
          <w:rFonts w:ascii="Times New Roman" w:hAnsi="Times New Roman"/>
          <w:sz w:val="28"/>
          <w:szCs w:val="28"/>
        </w:rPr>
        <w:t>Р</w:t>
      </w:r>
      <w:r w:rsidR="00A43420">
        <w:rPr>
          <w:rFonts w:ascii="Times New Roman" w:hAnsi="Times New Roman"/>
          <w:sz w:val="28"/>
          <w:szCs w:val="28"/>
        </w:rPr>
        <w:t>ебята изготовили самостоятельно</w:t>
      </w:r>
      <w:r w:rsidRPr="00E05075">
        <w:rPr>
          <w:rFonts w:ascii="Times New Roman" w:hAnsi="Times New Roman"/>
          <w:sz w:val="28"/>
          <w:szCs w:val="28"/>
        </w:rPr>
        <w:t xml:space="preserve"> куклу оберег используя лоскутки ткани и перевязывая их </w:t>
      </w:r>
      <w:r w:rsidRPr="00E05075">
        <w:rPr>
          <w:rFonts w:ascii="Times New Roman" w:hAnsi="Times New Roman" w:cs="Times New Roman"/>
          <w:sz w:val="28"/>
          <w:szCs w:val="28"/>
        </w:rPr>
        <w:t xml:space="preserve">красной </w:t>
      </w:r>
      <w:r w:rsidRPr="00A43420">
        <w:rPr>
          <w:rFonts w:ascii="Times New Roman" w:hAnsi="Times New Roman" w:cs="Times New Roman"/>
          <w:sz w:val="28"/>
          <w:szCs w:val="28"/>
        </w:rPr>
        <w:t>нитью (</w:t>
      </w:r>
      <w:r w:rsidRPr="00A434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Считалось, что этот цвет способен защитить человека от зла и придать ему жизненных сил).  </w:t>
      </w:r>
    </w:p>
    <w:p w:rsidR="00B975E2" w:rsidRPr="00A43420" w:rsidRDefault="00B975E2" w:rsidP="008E621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4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куклы мы в дальнейшем использовали для украшения группы. </w:t>
      </w:r>
      <w:r w:rsidR="008E6218" w:rsidRPr="00A43420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ребята их забрали себе в качестве подарка своим близким.</w:t>
      </w:r>
    </w:p>
    <w:p w:rsidR="008E6218" w:rsidRPr="00E05075" w:rsidRDefault="008E6218" w:rsidP="008E621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6218" w:rsidRPr="00E05075" w:rsidRDefault="008E6218" w:rsidP="008E621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43420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Следующее интересное мероприяти</w:t>
      </w:r>
      <w:r w:rsidR="00A434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- </w:t>
      </w:r>
      <w:r w:rsidRPr="00A434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="00A434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A434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роведение экскурсии детьми в </w:t>
      </w:r>
      <w:r w:rsidR="00A434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 - музей</w:t>
      </w:r>
      <w:r w:rsidRPr="00A434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воспитанников группы «</w:t>
      </w:r>
      <w:proofErr w:type="spellStart"/>
      <w:r w:rsidRPr="00A434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Говорушки</w:t>
      </w:r>
      <w:proofErr w:type="spellEnd"/>
      <w:r w:rsidRPr="00E050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».  Обучение гостей русской народной игре «Ручеек»</w:t>
      </w:r>
      <w:r w:rsidR="00A4342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E6218" w:rsidRPr="00E05075" w:rsidRDefault="00A43420" w:rsidP="00B975E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Экскурсоводами были сами ребята, </w:t>
      </w:r>
      <w:r w:rsidR="008E6218" w:rsidRPr="00E050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воспитанники нашей группы. </w:t>
      </w:r>
    </w:p>
    <w:p w:rsidR="008E6218" w:rsidRPr="00E05075" w:rsidRDefault="008E6218" w:rsidP="008E621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E6218" w:rsidRPr="00E05075" w:rsidRDefault="008E6218" w:rsidP="008E621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0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Фольклорный досуг «Посиделки - праздник души»</w:t>
      </w:r>
      <w:r w:rsidRPr="00E05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6218" w:rsidRPr="00E05075" w:rsidRDefault="008E6218" w:rsidP="008E621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участием детей группы «</w:t>
      </w:r>
      <w:proofErr w:type="spellStart"/>
      <w:r w:rsidRPr="00E05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АБВГДейки</w:t>
      </w:r>
      <w:proofErr w:type="spellEnd"/>
      <w:r w:rsidRPr="00E05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15EDC" w:rsidRPr="00E05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ребята встр</w:t>
      </w:r>
      <w:r w:rsidR="00A43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15EDC" w:rsidRPr="00E05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чали гостей</w:t>
      </w:r>
      <w:r w:rsidR="00A43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15EDC" w:rsidRPr="00E05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принято на Руси пели частушки, играли на деревянных ложках, играли в русские народные игры…</w:t>
      </w:r>
    </w:p>
    <w:p w:rsidR="00715EDC" w:rsidRPr="00E05075" w:rsidRDefault="00715EDC" w:rsidP="008E621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EDC" w:rsidRPr="00E05075" w:rsidRDefault="00715EDC" w:rsidP="008E621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05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в завершении работы по проекту </w:t>
      </w:r>
      <w:r w:rsidR="00F71DC5" w:rsidRPr="00E05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совместно</w:t>
      </w:r>
      <w:r w:rsidRPr="00E05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родителями и детьми </w:t>
      </w:r>
      <w:r w:rsidR="00F71DC5" w:rsidRPr="00E050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оформили группы</w:t>
      </w:r>
      <w:r w:rsidRPr="00E050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стиле сказки «По щучьему велению» с Русскими народными элементами.</w:t>
      </w:r>
    </w:p>
    <w:p w:rsidR="00F71DC5" w:rsidRPr="00E05075" w:rsidRDefault="00F71DC5" w:rsidP="008E621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71DC5" w:rsidRPr="00E05075" w:rsidRDefault="00F71DC5" w:rsidP="00F71D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сделать вывод, что создание музея создает благоприятные условия для патриотического воспитания детей.</w:t>
      </w:r>
    </w:p>
    <w:p w:rsidR="00F71DC5" w:rsidRPr="00E05075" w:rsidRDefault="00F71DC5" w:rsidP="008E621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218" w:rsidRPr="00E05075" w:rsidRDefault="008E6218" w:rsidP="00B975E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E6218" w:rsidRPr="00E05075" w:rsidRDefault="008E6218" w:rsidP="00B975E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E6218" w:rsidRPr="00E05075" w:rsidRDefault="008E6218" w:rsidP="00B975E2">
      <w:pPr>
        <w:tabs>
          <w:tab w:val="left" w:pos="1134"/>
        </w:tabs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8E6218" w:rsidRPr="00E05075" w:rsidRDefault="008E6218" w:rsidP="00B975E2">
      <w:pPr>
        <w:tabs>
          <w:tab w:val="left" w:pos="1134"/>
        </w:tabs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8E6218" w:rsidRPr="00E05075" w:rsidRDefault="008E6218" w:rsidP="00B975E2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5E2" w:rsidRPr="00E05075" w:rsidRDefault="00B975E2" w:rsidP="00B975E2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075">
        <w:rPr>
          <w:rFonts w:ascii="Times New Roman" w:hAnsi="Times New Roman"/>
          <w:sz w:val="28"/>
          <w:szCs w:val="28"/>
        </w:rPr>
        <w:t>.</w:t>
      </w:r>
    </w:p>
    <w:p w:rsidR="00B975E2" w:rsidRPr="00E05075" w:rsidRDefault="00B975E2" w:rsidP="000B08F3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08F3" w:rsidRPr="00E05075" w:rsidRDefault="000B08F3" w:rsidP="000B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Pr="00E05075" w:rsidRDefault="000B08F3" w:rsidP="000B08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Pr="00E05075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Pr="00E05075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Pr="00E05075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Pr="00E05075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8F3" w:rsidRDefault="000B08F3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78C" w:rsidRPr="00AB1845" w:rsidRDefault="002E178C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605" w:rsidRDefault="00EE2605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605" w:rsidRDefault="00EE2605" w:rsidP="00EE2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605" w:rsidRPr="00EE2605" w:rsidRDefault="00EE2605" w:rsidP="00EE2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72B33" w:rsidRDefault="00C72B33"/>
    <w:sectPr w:rsidR="00C7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04"/>
    <w:rsid w:val="000B08F3"/>
    <w:rsid w:val="002E178C"/>
    <w:rsid w:val="005774D4"/>
    <w:rsid w:val="00715EDC"/>
    <w:rsid w:val="008E6218"/>
    <w:rsid w:val="00960204"/>
    <w:rsid w:val="00A43420"/>
    <w:rsid w:val="00A7320C"/>
    <w:rsid w:val="00B975E2"/>
    <w:rsid w:val="00C72B33"/>
    <w:rsid w:val="00DE2F9A"/>
    <w:rsid w:val="00E05075"/>
    <w:rsid w:val="00EE2605"/>
    <w:rsid w:val="00F7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4560E-BAF0-4BED-A263-A26D7B21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6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178C"/>
    <w:rPr>
      <w:b/>
      <w:bCs/>
    </w:rPr>
  </w:style>
  <w:style w:type="paragraph" w:styleId="a4">
    <w:name w:val="Normal (Web)"/>
    <w:basedOn w:val="a"/>
    <w:uiPriority w:val="99"/>
    <w:unhideWhenUsed/>
    <w:rsid w:val="002E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2023-03-21T13:43:00Z</dcterms:created>
  <dcterms:modified xsi:type="dcterms:W3CDTF">2023-10-30T09:50:00Z</dcterms:modified>
</cp:coreProperties>
</file>