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BE" w:rsidRDefault="00331ABE" w:rsidP="00331AB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eastAsia="Calibri"/>
          <w:sz w:val="28"/>
          <w:szCs w:val="28"/>
          <w:lang w:eastAsia="en-US"/>
        </w:rPr>
      </w:pPr>
      <w:r w:rsidRPr="00841A63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№11 «Детский сад комбинированного вида»</w:t>
      </w:r>
    </w:p>
    <w:p w:rsidR="00331ABE" w:rsidRDefault="00331ABE" w:rsidP="00331ABE">
      <w:pPr>
        <w:tabs>
          <w:tab w:val="left" w:pos="1550"/>
        </w:tabs>
      </w:pPr>
      <w:r>
        <w:tab/>
      </w:r>
    </w:p>
    <w:p w:rsidR="00331ABE" w:rsidRDefault="00331ABE" w:rsidP="00331ABE"/>
    <w:p w:rsidR="00331ABE" w:rsidRDefault="00331ABE" w:rsidP="00331ABE"/>
    <w:p w:rsidR="00331ABE" w:rsidRDefault="00331ABE" w:rsidP="00331ABE"/>
    <w:p w:rsidR="00331ABE" w:rsidRDefault="00331ABE" w:rsidP="00331ABE"/>
    <w:p w:rsidR="00331ABE" w:rsidRPr="00297F4F" w:rsidRDefault="00331ABE" w:rsidP="00331A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7F4F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  <w:r>
        <w:rPr>
          <w:rFonts w:ascii="Times New Roman" w:hAnsi="Times New Roman" w:cs="Times New Roman"/>
          <w:b/>
          <w:sz w:val="56"/>
          <w:szCs w:val="56"/>
        </w:rPr>
        <w:t>сценария осеннего утренника</w:t>
      </w:r>
    </w:p>
    <w:p w:rsidR="00331ABE" w:rsidRPr="00297F4F" w:rsidRDefault="00331ABE" w:rsidP="00331A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детей старшего возраста</w:t>
      </w:r>
    </w:p>
    <w:p w:rsidR="00331ABE" w:rsidRDefault="00331ABE" w:rsidP="00331A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331ABE">
        <w:rPr>
          <w:rFonts w:ascii="Times New Roman" w:hAnsi="Times New Roman" w:cs="Times New Roman"/>
          <w:b/>
          <w:sz w:val="56"/>
          <w:szCs w:val="56"/>
        </w:rPr>
        <w:t>Маша и медведь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331ABE" w:rsidRDefault="00331ABE" w:rsidP="00331AB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31ABE" w:rsidRDefault="00331ABE" w:rsidP="00331ABE">
      <w:pPr>
        <w:jc w:val="right"/>
        <w:rPr>
          <w:rFonts w:ascii="Times New Roman" w:hAnsi="Times New Roman" w:cs="Times New Roman"/>
          <w:sz w:val="28"/>
          <w:szCs w:val="28"/>
        </w:rPr>
      </w:pPr>
      <w:r w:rsidRPr="00AC08C4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</w:t>
      </w:r>
    </w:p>
    <w:p w:rsidR="00331ABE" w:rsidRDefault="00331ABE" w:rsidP="00331A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331ABE" w:rsidRDefault="00331ABE" w:rsidP="00331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BE" w:rsidRDefault="00331ABE" w:rsidP="00331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создать радостную атмосферу; умение эмоционально реагировать на музыку, читать стихи; </w:t>
      </w:r>
    </w:p>
    <w:p w:rsid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закреплять певческие навыки, навык ритмичного движения в соответствии с характером музыки, совершенствовать выполнение основных и танцевальных  движений (ходьба, легкий бег, пружинка, кружение по одному и в парах).</w:t>
      </w:r>
    </w:p>
    <w:p w:rsidR="000369FA" w:rsidRPr="00331ABE" w:rsidRDefault="000369FA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1AB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Техническое оснащение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 ноутбук, колонки;</w:t>
      </w:r>
    </w:p>
    <w:p w:rsidR="000369FA" w:rsidRPr="00331ABE" w:rsidRDefault="000369FA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1AB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тыквы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сшитые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количеству детей, избушка, муляжи фруктов и овощей, муляж кастрюли, 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зонтик, 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корзинка с яблоками.</w:t>
      </w:r>
    </w:p>
    <w:p w:rsidR="000369FA" w:rsidRPr="00331ABE" w:rsidRDefault="000369FA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Музыкальный материал:</w:t>
      </w:r>
    </w:p>
    <w:p w:rsidR="00331ABE" w:rsidRPr="00331ABE" w:rsidRDefault="00331ABE" w:rsidP="000369F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«Грустная осень» </w:t>
      </w:r>
      <w:r w:rsidR="000369FA" w:rsidRP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Татьяна Петрова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r w:rsidR="000369FA" w:rsidRP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екрасова</w:t>
      </w:r>
    </w:p>
    <w:p w:rsidR="000369FA" w:rsidRDefault="000369FA" w:rsidP="00331A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ценка «Как Маша по грибы ходила»</w:t>
      </w: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 –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вход 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0369FA" w:rsidRP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ЛИСТИК, ЛИСТИК, ЛИСТОПАД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0369FA" w:rsidRP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 ПЕСНИ Светлана Ранда (Слова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музыка</w:t>
      </w:r>
      <w:r w:rsidR="000369FA" w:rsidRP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369FA" w:rsidRPr="000369FA" w:rsidRDefault="000369FA" w:rsidP="00331AB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noProof/>
          <w:sz w:val="32"/>
          <w:lang w:eastAsia="ru-RU"/>
        </w:rPr>
      </w:pPr>
      <w:r w:rsidRPr="00036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ХОРОВОД С ОСЕНЬЮ - слова Т.Лубяновой, муз. Т.Бокач. </w:t>
      </w:r>
    </w:p>
    <w:p w:rsid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Собери овощи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369FA" w:rsidRPr="00331ABE" w:rsidRDefault="000369FA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Ведущий, Осень, Медведь – 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Маша – ребёнок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грибы, дождинки - дети</w:t>
      </w:r>
    </w:p>
    <w:p w:rsidR="00331ABE" w:rsidRPr="00331ABE" w:rsidRDefault="00331ABE" w:rsidP="00331ABE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31ABE" w:rsidRDefault="00331ABE" w:rsidP="000369FA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31AB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0369FA" w:rsidRPr="00331ABE" w:rsidRDefault="000369FA" w:rsidP="000369FA">
      <w:pPr>
        <w:shd w:val="clear" w:color="auto" w:fill="FFFFFF"/>
        <w:spacing w:after="0" w:line="36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31ABE" w:rsidRPr="00331ABE" w:rsidRDefault="00331ABE" w:rsidP="00331ABE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AB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Танец-вход 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0369FA" w:rsidRP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ЛИСТИК, ЛИСТИК, ЛИСТОПАД</w:t>
      </w:r>
      <w:r w:rsidR="000369FA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331AB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1ABE" w:rsidRPr="00712A9E" w:rsidRDefault="00331ABE" w:rsidP="0087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D0" w:rsidRDefault="003F2CD0" w:rsidP="00163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ведущая входят под музыку «Осень пришла» в музыкальный зал.</w:t>
      </w:r>
    </w:p>
    <w:p w:rsidR="003F2CD0" w:rsidRDefault="003F2CD0" w:rsidP="00163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Закрывается занавес, пока дети танцуют. Дети садятся на стульчики.</w:t>
      </w:r>
    </w:p>
    <w:p w:rsidR="00163688" w:rsidRDefault="00163688" w:rsidP="00163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A9E" w:rsidRDefault="003F2CD0" w:rsidP="0016368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88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</w:p>
    <w:p w:rsidR="00163688" w:rsidRDefault="00163688" w:rsidP="001636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красивая осень,</w:t>
      </w:r>
    </w:p>
    <w:p w:rsidR="00163688" w:rsidRDefault="00163688" w:rsidP="001636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золотистый ковёр.</w:t>
      </w:r>
    </w:p>
    <w:p w:rsidR="00163688" w:rsidRDefault="00163688" w:rsidP="001636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гости сегодня ребята,</w:t>
      </w:r>
    </w:p>
    <w:p w:rsidR="00163688" w:rsidRDefault="00163688" w:rsidP="001636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нам праздник сегодня пришёл.</w:t>
      </w:r>
    </w:p>
    <w:p w:rsidR="00163688" w:rsidRDefault="00163688" w:rsidP="0016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добрый к нам пришёл,</w:t>
      </w:r>
    </w:p>
    <w:p w:rsidR="00163688" w:rsidRDefault="00163688" w:rsidP="003F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сказку к нам привёл.</w:t>
      </w:r>
    </w:p>
    <w:p w:rsidR="003F2CD0" w:rsidRDefault="003F2CD0" w:rsidP="00163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6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анавес открывается.</w:t>
      </w:r>
    </w:p>
    <w:p w:rsidR="003F2CD0" w:rsidRDefault="003F2CD0" w:rsidP="003F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под музыку ищет своих друзей. И тут звонит телефон</w:t>
      </w:r>
    </w:p>
    <w:p w:rsidR="003F2CD0" w:rsidRDefault="003F2CD0" w:rsidP="003F2CD0">
      <w:pPr>
        <w:rPr>
          <w:rFonts w:ascii="Times New Roman" w:hAnsi="Times New Roman" w:cs="Times New Roman"/>
          <w:sz w:val="28"/>
          <w:szCs w:val="28"/>
        </w:rPr>
      </w:pPr>
      <w:r w:rsidRPr="00163688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3688">
        <w:rPr>
          <w:rFonts w:ascii="Times New Roman" w:hAnsi="Times New Roman" w:cs="Times New Roman"/>
          <w:sz w:val="28"/>
          <w:szCs w:val="28"/>
        </w:rPr>
        <w:t>Алё, алё!</w:t>
      </w:r>
    </w:p>
    <w:p w:rsidR="00163688" w:rsidRDefault="00163688" w:rsidP="003F2CD0">
      <w:pPr>
        <w:rPr>
          <w:rFonts w:ascii="Times New Roman" w:hAnsi="Times New Roman" w:cs="Times New Roman"/>
          <w:sz w:val="28"/>
          <w:szCs w:val="28"/>
        </w:rPr>
      </w:pPr>
      <w:r w:rsidRPr="00163688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Здравствуйте Маша, Мишка и ребята! Ждите меня с гостинцами, подарками. Ваша Осень.</w:t>
      </w:r>
    </w:p>
    <w:p w:rsidR="00163688" w:rsidRDefault="00163688" w:rsidP="003F2CD0">
      <w:pPr>
        <w:rPr>
          <w:rFonts w:ascii="Times New Roman" w:hAnsi="Times New Roman" w:cs="Times New Roman"/>
          <w:sz w:val="28"/>
          <w:szCs w:val="28"/>
        </w:rPr>
      </w:pPr>
      <w:r w:rsidRPr="00163688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(оглядываясь): Ой, ребята, вы тоже слышите эти странные звуки? Кто же это?</w:t>
      </w:r>
    </w:p>
    <w:p w:rsidR="00163688" w:rsidRDefault="00163688" w:rsidP="003F2CD0">
      <w:pPr>
        <w:rPr>
          <w:rFonts w:ascii="Times New Roman" w:hAnsi="Times New Roman" w:cs="Times New Roman"/>
          <w:sz w:val="28"/>
          <w:szCs w:val="28"/>
        </w:rPr>
      </w:pPr>
      <w:r w:rsidRPr="0016368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Мишка.</w:t>
      </w:r>
    </w:p>
    <w:p w:rsidR="00163688" w:rsidRDefault="00163688" w:rsidP="003F2CD0">
      <w:pPr>
        <w:rPr>
          <w:rFonts w:ascii="Times New Roman" w:hAnsi="Times New Roman" w:cs="Times New Roman"/>
          <w:sz w:val="28"/>
          <w:szCs w:val="28"/>
        </w:rPr>
      </w:pPr>
      <w:r w:rsidRPr="00163688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="00665AD0">
        <w:rPr>
          <w:rFonts w:ascii="Times New Roman" w:hAnsi="Times New Roman" w:cs="Times New Roman"/>
          <w:sz w:val="28"/>
          <w:szCs w:val="28"/>
        </w:rPr>
        <w:t xml:space="preserve"> (подбегает к Мишке)</w:t>
      </w:r>
      <w:r>
        <w:rPr>
          <w:rFonts w:ascii="Times New Roman" w:hAnsi="Times New Roman" w:cs="Times New Roman"/>
          <w:sz w:val="28"/>
          <w:szCs w:val="28"/>
        </w:rPr>
        <w:t>: Мишка, Мишка! Просыпайся! Одевайся! Умывайся! Скоро Осень к нам в гости придёт, подарки принесёт</w:t>
      </w:r>
      <w:r w:rsidR="00665AD0">
        <w:rPr>
          <w:rFonts w:ascii="Times New Roman" w:hAnsi="Times New Roman" w:cs="Times New Roman"/>
          <w:sz w:val="28"/>
          <w:szCs w:val="28"/>
        </w:rPr>
        <w:t xml:space="preserve"> (потирает руки)</w:t>
      </w:r>
      <w:r>
        <w:rPr>
          <w:rFonts w:ascii="Times New Roman" w:hAnsi="Times New Roman" w:cs="Times New Roman"/>
          <w:sz w:val="28"/>
          <w:szCs w:val="28"/>
        </w:rPr>
        <w:t>, а мы-то что с пустыми руками её встречать будем?</w:t>
      </w:r>
    </w:p>
    <w:p w:rsidR="00712A9E" w:rsidRDefault="00665AD0" w:rsidP="00665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AD0">
        <w:rPr>
          <w:rFonts w:ascii="Times New Roman" w:hAnsi="Times New Roman" w:cs="Times New Roman"/>
          <w:b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D0" w:rsidRDefault="00665AD0" w:rsidP="0087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делааа!</w:t>
      </w:r>
    </w:p>
    <w:p w:rsidR="00665AD0" w:rsidRDefault="00665AD0" w:rsidP="0087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нам встречать пора!</w:t>
      </w:r>
    </w:p>
    <w:p w:rsidR="00665AD0" w:rsidRDefault="00665AD0" w:rsidP="0087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надо потрудиться.</w:t>
      </w:r>
    </w:p>
    <w:p w:rsidR="00665AD0" w:rsidRDefault="00665AD0" w:rsidP="0087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зимой всё пригодится!</w:t>
      </w:r>
    </w:p>
    <w:p w:rsidR="00665AD0" w:rsidRDefault="00665AD0" w:rsidP="00665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D0" w:rsidRDefault="00665AD0" w:rsidP="00665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D0"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665AD0" w:rsidRDefault="00665AD0" w:rsidP="00665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D0" w:rsidRDefault="00665AD0" w:rsidP="00665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AD0">
        <w:rPr>
          <w:rFonts w:ascii="Times New Roman" w:hAnsi="Times New Roman" w:cs="Times New Roman"/>
          <w:b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 друзья, помогли собрать урожай!</w:t>
      </w:r>
    </w:p>
    <w:p w:rsidR="00665AD0" w:rsidRDefault="00665AD0" w:rsidP="00665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3B" w:rsidRDefault="008A123B" w:rsidP="00665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23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 в город к нам пришла,</w:t>
      </w:r>
    </w:p>
    <w:p w:rsidR="008A123B" w:rsidRPr="000369FA" w:rsidRDefault="00FF1877" w:rsidP="00665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9FA">
        <w:rPr>
          <w:rFonts w:ascii="Times New Roman" w:hAnsi="Times New Roman" w:cs="Times New Roman"/>
          <w:sz w:val="28"/>
          <w:szCs w:val="28"/>
        </w:rPr>
        <w:t>Ярких красок принесла.</w:t>
      </w:r>
    </w:p>
    <w:p w:rsidR="008A123B" w:rsidRDefault="008A123B" w:rsidP="00665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ребята, выходите </w:t>
      </w:r>
    </w:p>
    <w:p w:rsidR="008A123B" w:rsidRDefault="008A123B" w:rsidP="00665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осень расскажите</w:t>
      </w:r>
    </w:p>
    <w:p w:rsidR="008A123B" w:rsidRDefault="008A123B" w:rsidP="00665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F5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123B">
        <w:rPr>
          <w:rStyle w:val="c3"/>
          <w:b/>
          <w:color w:val="333333"/>
          <w:sz w:val="28"/>
          <w:szCs w:val="28"/>
        </w:rPr>
        <w:t>1 ребенок:</w:t>
      </w:r>
      <w:r>
        <w:rPr>
          <w:rStyle w:val="c3"/>
          <w:color w:val="333333"/>
          <w:sz w:val="28"/>
          <w:szCs w:val="28"/>
        </w:rPr>
        <w:t xml:space="preserve">  </w:t>
      </w:r>
      <w:r w:rsidR="005F41F5">
        <w:rPr>
          <w:rStyle w:val="c0"/>
          <w:color w:val="000000"/>
          <w:sz w:val="28"/>
          <w:szCs w:val="28"/>
        </w:rPr>
        <w:t>Пляшет</w:t>
      </w:r>
      <w:r w:rsidR="005F41F5">
        <w:rPr>
          <w:rStyle w:val="c3"/>
          <w:color w:val="333333"/>
          <w:sz w:val="28"/>
          <w:szCs w:val="28"/>
        </w:rPr>
        <w:t> Осень за окном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сарафане расписном,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Машет весело платочком,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Прячет по лесу грибочки.</w:t>
      </w:r>
    </w:p>
    <w:p w:rsidR="008A123B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41F5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333333"/>
          <w:sz w:val="28"/>
          <w:szCs w:val="28"/>
        </w:rPr>
        <w:t>2</w:t>
      </w:r>
      <w:r w:rsidRPr="008A123B">
        <w:rPr>
          <w:rStyle w:val="c3"/>
          <w:b/>
          <w:color w:val="333333"/>
          <w:sz w:val="28"/>
          <w:szCs w:val="28"/>
        </w:rPr>
        <w:t xml:space="preserve"> ребенок:</w:t>
      </w:r>
      <w:r w:rsidR="005F41F5">
        <w:rPr>
          <w:rStyle w:val="c3"/>
          <w:color w:val="333333"/>
          <w:sz w:val="28"/>
          <w:szCs w:val="28"/>
        </w:rPr>
        <w:t> Осень выкрасит осины</w:t>
      </w:r>
      <w:r w:rsidR="005F41F5">
        <w:rPr>
          <w:rStyle w:val="c4"/>
          <w:b/>
          <w:bCs/>
          <w:color w:val="000000"/>
          <w:sz w:val="28"/>
          <w:szCs w:val="28"/>
        </w:rPr>
        <w:t>,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Гроздья спелые рябины.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красавицы березы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Желтой лентой свяжет косы.</w:t>
      </w:r>
    </w:p>
    <w:p w:rsidR="008A123B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41F5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333333"/>
          <w:sz w:val="28"/>
          <w:szCs w:val="28"/>
        </w:rPr>
        <w:lastRenderedPageBreak/>
        <w:t>3</w:t>
      </w:r>
      <w:r w:rsidRPr="008A123B">
        <w:rPr>
          <w:rStyle w:val="c3"/>
          <w:b/>
          <w:color w:val="333333"/>
          <w:sz w:val="28"/>
          <w:szCs w:val="28"/>
        </w:rPr>
        <w:t xml:space="preserve"> ребенок:</w:t>
      </w:r>
      <w:r w:rsidR="005F41F5">
        <w:rPr>
          <w:rStyle w:val="c9"/>
          <w:b/>
          <w:bCs/>
          <w:color w:val="333333"/>
          <w:sz w:val="28"/>
          <w:szCs w:val="28"/>
        </w:rPr>
        <w:t> </w:t>
      </w:r>
      <w:r w:rsidR="005F41F5">
        <w:rPr>
          <w:rStyle w:val="c3"/>
          <w:color w:val="333333"/>
          <w:sz w:val="28"/>
          <w:szCs w:val="28"/>
        </w:rPr>
        <w:t>Осень листьями шуршит</w:t>
      </w:r>
      <w:r w:rsidR="005F41F5">
        <w:rPr>
          <w:rStyle w:val="c4"/>
          <w:b/>
          <w:bCs/>
          <w:color w:val="000000"/>
          <w:sz w:val="28"/>
          <w:szCs w:val="28"/>
        </w:rPr>
        <w:t>,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ветерком играть спешит.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Пробежит бегом по лужам.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кленом хоровод закружит.</w:t>
      </w:r>
    </w:p>
    <w:p w:rsidR="008A123B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41F5" w:rsidRDefault="008A123B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>Ведущий</w:t>
      </w:r>
      <w:r w:rsidR="005F41F5">
        <w:rPr>
          <w:rStyle w:val="c0"/>
          <w:color w:val="000000"/>
          <w:sz w:val="28"/>
          <w:szCs w:val="28"/>
        </w:rPr>
        <w:t>: Весело на празднике, только, вот беда,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Осень заблудилась</w:t>
      </w:r>
      <w:r>
        <w:rPr>
          <w:rStyle w:val="c0"/>
          <w:color w:val="000000"/>
          <w:sz w:val="28"/>
          <w:szCs w:val="28"/>
        </w:rPr>
        <w:t>, не идёт сюда.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мы, ребята,</w:t>
      </w:r>
      <w:r>
        <w:rPr>
          <w:rStyle w:val="c3"/>
          <w:color w:val="333333"/>
          <w:sz w:val="28"/>
          <w:szCs w:val="28"/>
        </w:rPr>
        <w:t> Осень позовём</w:t>
      </w:r>
      <w:r>
        <w:rPr>
          <w:rStyle w:val="c4"/>
          <w:b/>
          <w:bCs/>
          <w:color w:val="000000"/>
          <w:sz w:val="28"/>
          <w:szCs w:val="28"/>
        </w:rPr>
        <w:t>,</w:t>
      </w:r>
    </w:p>
    <w:p w:rsidR="005F41F5" w:rsidRDefault="005F41F5" w:rsidP="005F41F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Песенку красивую для неё споём.</w:t>
      </w:r>
    </w:p>
    <w:p w:rsidR="00665AD0" w:rsidRDefault="00665AD0" w:rsidP="005F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B" w:rsidRDefault="008A123B" w:rsidP="008A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3B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Грустная осень</w:t>
      </w:r>
      <w:r w:rsidRPr="008A123B">
        <w:rPr>
          <w:rFonts w:ascii="Times New Roman" w:hAnsi="Times New Roman" w:cs="Times New Roman"/>
          <w:b/>
          <w:sz w:val="28"/>
          <w:szCs w:val="28"/>
        </w:rPr>
        <w:t>»</w:t>
      </w:r>
    </w:p>
    <w:p w:rsidR="00712A9E" w:rsidRDefault="00712A9E" w:rsidP="008A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A9E" w:rsidRDefault="00712A9E" w:rsidP="0071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A9E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2A9E">
        <w:rPr>
          <w:rFonts w:ascii="Times New Roman" w:hAnsi="Times New Roman" w:cs="Times New Roman"/>
          <w:sz w:val="28"/>
          <w:szCs w:val="28"/>
          <w:u w:val="single"/>
        </w:rPr>
        <w:t>(обращаясь к медведю)</w:t>
      </w:r>
      <w:r w:rsidRPr="00712A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Мишка, я в лес за грибами собралась, а грибов-то не видно! Нужно чтобы дождик пошёл, говорят после дождика грибов много в лесу (поёт песню):</w:t>
      </w:r>
    </w:p>
    <w:p w:rsidR="00FF1877" w:rsidRDefault="00FF1877" w:rsidP="0071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A9E" w:rsidRDefault="00712A9E" w:rsidP="0071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ау, я дождик</w:t>
      </w:r>
      <w:r w:rsidR="00FF1877">
        <w:rPr>
          <w:rFonts w:ascii="Times New Roman" w:hAnsi="Times New Roman" w:cs="Times New Roman"/>
          <w:sz w:val="28"/>
          <w:szCs w:val="28"/>
        </w:rPr>
        <w:t>, дождик,</w:t>
      </w:r>
      <w:r>
        <w:rPr>
          <w:rFonts w:ascii="Times New Roman" w:hAnsi="Times New Roman" w:cs="Times New Roman"/>
          <w:sz w:val="28"/>
          <w:szCs w:val="28"/>
        </w:rPr>
        <w:t xml:space="preserve"> дождичек зову.</w:t>
      </w:r>
    </w:p>
    <w:p w:rsidR="00712A9E" w:rsidRDefault="00712A9E" w:rsidP="0071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Пай-рам, пай-рам, ну очень нужен дождичек грибам.</w:t>
      </w:r>
    </w:p>
    <w:p w:rsidR="00712A9E" w:rsidRDefault="00712A9E" w:rsidP="0071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A9E" w:rsidRDefault="00712A9E" w:rsidP="0071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9E">
        <w:rPr>
          <w:rFonts w:ascii="Times New Roman" w:hAnsi="Times New Roman" w:cs="Times New Roman"/>
          <w:b/>
          <w:sz w:val="28"/>
          <w:szCs w:val="28"/>
        </w:rPr>
        <w:t>Танец «Разноцветные дождинки»</w:t>
      </w:r>
    </w:p>
    <w:p w:rsidR="00FF1877" w:rsidRDefault="00FF1877" w:rsidP="0071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D58" w:rsidRPr="008F7D58" w:rsidRDefault="00FF1877" w:rsidP="008F7D58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FF187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8F7D58">
        <w:rPr>
          <w:rFonts w:ascii="Times New Roman" w:hAnsi="Times New Roman" w:cs="Times New Roman"/>
          <w:sz w:val="28"/>
          <w:szCs w:val="28"/>
        </w:rPr>
        <w:t xml:space="preserve"> </w:t>
      </w:r>
      <w:r w:rsidR="008F7D58"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сидите тихо, </w:t>
      </w:r>
      <w:r w:rsid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кто-то к нам спешит</w:t>
      </w:r>
      <w:r w:rsidR="008F7D58"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F7D58"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Что в лесу однажды вышло, </w:t>
      </w:r>
      <w:r w:rsid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увидеть вы</w:t>
      </w:r>
      <w:r w:rsidR="008F7D58"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F7D58" w:rsidRDefault="008F7D58" w:rsidP="008F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 Солнце светило, дождь поливал, 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На лесной полянке кто-то подрастал, 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Очень торопился выйти на простор.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Посмотрите, дети, это же грибок. </w:t>
      </w:r>
    </w:p>
    <w:p w:rsidR="008F7D58" w:rsidRDefault="008F7D58" w:rsidP="008F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D58" w:rsidRDefault="008F7D58" w:rsidP="008F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D58" w:rsidRDefault="008F7D58" w:rsidP="008F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zh-CN" w:bidi="hi-IN"/>
        </w:rPr>
      </w:pPr>
      <w:r w:rsidRPr="008F7D5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zh-CN" w:bidi="hi-IN"/>
        </w:rPr>
        <w:t>Сценка «Как Маша по грибы ходила»</w:t>
      </w:r>
    </w:p>
    <w:p w:rsidR="008F7D58" w:rsidRPr="008F7D58" w:rsidRDefault="008F7D58" w:rsidP="008F7D5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Грибы (дети в шапочках грибов) сидят на поляне.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Под лёгкую музыку </w:t>
      </w: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1)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радостно вбегает Маша с корзиночкой, она ищет грибы. Останавливается перед первым грибом — Белым. Он медленно поднимается </w:t>
      </w: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2)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,растёт и,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важно подбоченясь,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встаёт перед Машей.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Маша.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Ой, какой грибок хороший,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 съедобный он на вид,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В шляпке тёмной, с белой ножкой - 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Вызывает аппетит!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Белый гриб.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Гриб я самый-самый лучший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полезен я к тому же.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Всем на радость на столе - 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Забирай меня к себе!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(Маша берёт гриб за руку, идут дальше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1)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, встречают Подберёзовик)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lastRenderedPageBreak/>
        <w:t>(трек 2) Подберёзовик растёт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Маша.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Ой, какой грибок хороший,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 съедобный он на вид,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В шляпке тёмной, с серой ножкой - 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Вызывает аппетит!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Подберёзовик.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Подберёзовик мне имя,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Я с братишками моими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Под  берёзами  расту,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Пью холодную росу.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Жду, когда за мной придёшь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в корзинке унесёшь.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Маша забирает гриб,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Подберёзовик берёт за руку Белый гриб, так они цепочкой идут за Машей.</w:t>
      </w: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1)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Следующий на пути — Подосиновик.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2) Подосиновик растёт.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Маша.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Ой, какой грибок хороший,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 съедобный он на вид,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В шляпке рыжей, с длинной ножкой - 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Вызывает аппетит!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Подосиновик.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Я подосиновик весёлый!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Я под осинами расту.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любят все меня в засоле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За вкус и эту красоту!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(показывает на свою шляпку)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Маша приглашает Подосиновик 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присоединиться к своей компании </w:t>
      </w: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1)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Все идут дальше и встречают маслят.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2) Опята растут, танцуют парой.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Маша.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bookmarkStart w:id="0" w:name="__DdeLink__329_910032200"/>
      <w:bookmarkEnd w:id="0"/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Ой, какой грибок хороший,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 съедобный он на вид,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Их тут двое — как похожи!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Вызывают аппетит!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 xml:space="preserve">Опята: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(по очереди)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Мы —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задорные опята,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 жёлтых шапочках</w:t>
      </w: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,</w:t>
      </w:r>
      <w:r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с листком.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 наш лесок пришла не зря ты,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Тоже мы с тобой пойдём! </w:t>
      </w: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1)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(Присоединяются к остальным грибам)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Подходят к Мухомору.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(трек 2) Мухомор растёт.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Маша.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Ой, какой грибок хороший,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Но...</w:t>
      </w:r>
      <w:r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съедобен ли на вид?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 xml:space="preserve">В красной шапке в белых крошках - 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Как фонарь в лесу горит!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bookmarkStart w:id="1" w:name="__DdeLink__373_281781039"/>
      <w:bookmarkEnd w:id="1"/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 xml:space="preserve">Грибы 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(хором)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Маша! Гриб ты не бери!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lastRenderedPageBreak/>
        <w:t>Ты себя побереги!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bookmarkStart w:id="2" w:name="__DdeLink__373_2817810391"/>
      <w:bookmarkEnd w:id="2"/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Мухомор.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Я приманка для незнаек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И храню в запасе яд,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Но грибник, меня встречая,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Почему-то мне не рад.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 xml:space="preserve">Грибы  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(хором)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Маша! Гриб ты не бери!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Ты себя побереги!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Маша.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Мне грибы нужны без яда,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Лишь съедобным буду рада.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b/>
          <w:iCs/>
          <w:kern w:val="2"/>
          <w:sz w:val="26"/>
          <w:szCs w:val="26"/>
          <w:lang w:eastAsia="zh-CN" w:bidi="hi-IN"/>
        </w:rPr>
        <w:t xml:space="preserve">Осень: </w:t>
      </w:r>
      <w:r w:rsidRPr="008F7D58">
        <w:rPr>
          <w:rFonts w:ascii="Liberation Serif" w:eastAsia="Times New Roman" w:hAnsi="Liberation Serif" w:cs="Times New Roman"/>
          <w:iCs/>
          <w:kern w:val="2"/>
          <w:sz w:val="26"/>
          <w:szCs w:val="26"/>
          <w:lang w:eastAsia="zh-CN" w:bidi="hi-IN"/>
        </w:rPr>
        <w:t>Ребята, эти грибы съедобные, а что люди делают со съедобными грибами? (сушат,</w:t>
      </w:r>
      <w:r>
        <w:rPr>
          <w:rFonts w:ascii="Liberation Serif" w:eastAsia="Times New Roman" w:hAnsi="Liberation Serif" w:cs="Times New Roman"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iCs/>
          <w:kern w:val="2"/>
          <w:sz w:val="26"/>
          <w:szCs w:val="26"/>
          <w:lang w:eastAsia="zh-CN" w:bidi="hi-IN"/>
        </w:rPr>
        <w:t>солят,</w:t>
      </w:r>
      <w:r>
        <w:rPr>
          <w:rFonts w:ascii="Liberation Serif" w:eastAsia="Times New Roman" w:hAnsi="Liberation Serif" w:cs="Times New Roman"/>
          <w:iCs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Times New Roman" w:hAnsi="Liberation Serif" w:cs="Times New Roman"/>
          <w:iCs/>
          <w:kern w:val="2"/>
          <w:sz w:val="26"/>
          <w:szCs w:val="26"/>
          <w:lang w:eastAsia="zh-CN" w:bidi="hi-IN"/>
        </w:rPr>
        <w:t>варят…)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>Грибы</w:t>
      </w:r>
      <w:r w:rsidR="000369FA">
        <w:rPr>
          <w:rFonts w:ascii="Liberation Serif" w:eastAsia="Times New Roman" w:hAnsi="Liberation Serif" w:cs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bookmarkStart w:id="3" w:name="_GoBack"/>
      <w:bookmarkEnd w:id="3"/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(вместе)</w:t>
      </w:r>
      <w:r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>:</w:t>
      </w:r>
      <w:r w:rsidRPr="008F7D58">
        <w:rPr>
          <w:rFonts w:ascii="Liberation Serif" w:eastAsia="Times New Roman" w:hAnsi="Liberation Serif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Мы полезны и вкусны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В супе  и солёные.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Детям, взрослым так нужны...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Times New Roman" w:hAnsi="Liberation Serif" w:cs="Times New Roman"/>
          <w:kern w:val="2"/>
          <w:sz w:val="26"/>
          <w:szCs w:val="26"/>
          <w:lang w:eastAsia="zh-CN" w:bidi="hi-IN"/>
        </w:rPr>
        <w:t>Мы — грибы съедобные!</w:t>
      </w:r>
    </w:p>
    <w:p w:rsidR="008F7D58" w:rsidRP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Droid Sans Fallback" w:hAnsi="Liberation Serif" w:cs="Droid Sans Devanagari"/>
          <w:b/>
          <w:kern w:val="2"/>
          <w:sz w:val="26"/>
          <w:szCs w:val="26"/>
          <w:lang w:eastAsia="zh-CN" w:bidi="hi-IN"/>
        </w:rPr>
        <w:t xml:space="preserve">Мухомор (плачет): </w:t>
      </w:r>
      <w:r w:rsidRPr="008F7D58"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  <w:t>Я тоже хочу быть полезным!</w:t>
      </w:r>
    </w:p>
    <w:p w:rsid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</w:pPr>
      <w:r w:rsidRPr="008F7D58">
        <w:rPr>
          <w:rFonts w:ascii="Liberation Serif" w:eastAsia="Droid Sans Fallback" w:hAnsi="Liberation Serif" w:cs="Droid Sans Devanagari"/>
          <w:b/>
          <w:kern w:val="2"/>
          <w:sz w:val="26"/>
          <w:szCs w:val="26"/>
          <w:lang w:eastAsia="zh-CN" w:bidi="hi-IN"/>
        </w:rPr>
        <w:t>Осень:</w:t>
      </w:r>
      <w:r w:rsidRPr="008F7D58"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  <w:t xml:space="preserve"> Не плачь,</w:t>
      </w:r>
      <w:r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  <w:t xml:space="preserve"> </w:t>
      </w:r>
      <w:r w:rsidRPr="008F7D58"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  <w:t>мухоморчик, ты тоже можешь быть полезен, только собирают</w:t>
      </w:r>
      <w:r w:rsidRPr="008F7D58"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  <w:br/>
        <w:t xml:space="preserve">тебя не для еды, а для лекарства.                      </w:t>
      </w:r>
    </w:p>
    <w:p w:rsidR="008F7D58" w:rsidRDefault="008F7D58" w:rsidP="008F7D58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6"/>
          <w:szCs w:val="26"/>
          <w:lang w:eastAsia="zh-CN" w:bidi="hi-IN"/>
        </w:rPr>
      </w:pPr>
    </w:p>
    <w:p w:rsidR="008F7D58" w:rsidRPr="008F7D58" w:rsidRDefault="008F7D58" w:rsidP="008F7D58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8F7D58">
        <w:rPr>
          <w:rFonts w:ascii="Liberation Serif" w:eastAsia="Droid Sans Fallback" w:hAnsi="Liberation Serif" w:cs="Droid Sans Devanagari"/>
          <w:b/>
          <w:i/>
          <w:kern w:val="2"/>
          <w:sz w:val="26"/>
          <w:szCs w:val="26"/>
          <w:lang w:eastAsia="zh-CN" w:bidi="hi-IN"/>
        </w:rPr>
        <w:t>Артисты выходят на поклон</w:t>
      </w:r>
    </w:p>
    <w:p w:rsidR="00FF1877" w:rsidRDefault="00FF1877" w:rsidP="00FF1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D58" w:rsidRPr="008F7D58" w:rsidRDefault="008F7D58" w:rsidP="008F7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Осень, добрая волшебница,</w:t>
      </w:r>
    </w:p>
    <w:p w:rsidR="008F7D58" w:rsidRPr="008F7D58" w:rsidRDefault="008F7D58" w:rsidP="008F7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скорей  иди.</w:t>
      </w:r>
    </w:p>
    <w:p w:rsidR="008F7D58" w:rsidRDefault="008F7D58" w:rsidP="008F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свои  подарки,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F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неси.</w:t>
      </w:r>
    </w:p>
    <w:p w:rsidR="008F7D58" w:rsidRDefault="008F7D58" w:rsidP="008F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D58" w:rsidRPr="008F7D58" w:rsidRDefault="008F7D58" w:rsidP="008F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D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Звучит музыка. </w:t>
      </w:r>
      <w:r w:rsidRPr="008F7D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Входит Осень.</w:t>
      </w:r>
    </w:p>
    <w:p w:rsidR="008F7D58" w:rsidRPr="008F7D58" w:rsidRDefault="008F7D58" w:rsidP="00FF1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877" w:rsidRPr="00FF1877" w:rsidRDefault="00FF1877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877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F1877">
        <w:rPr>
          <w:color w:val="111111"/>
          <w:sz w:val="28"/>
          <w:szCs w:val="28"/>
        </w:rPr>
        <w:t>: Здравствуйте, мои друзья!</w:t>
      </w:r>
    </w:p>
    <w:p w:rsidR="00FF1877" w:rsidRPr="00FF1877" w:rsidRDefault="00FF1877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877">
        <w:rPr>
          <w:color w:val="111111"/>
          <w:sz w:val="28"/>
          <w:szCs w:val="28"/>
        </w:rPr>
        <w:t>К вам пришла на </w:t>
      </w:r>
      <w:r w:rsidRPr="00FF18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я</w:t>
      </w:r>
      <w:r w:rsidRPr="00FF1877">
        <w:rPr>
          <w:color w:val="111111"/>
          <w:sz w:val="28"/>
          <w:szCs w:val="28"/>
        </w:rPr>
        <w:t>!</w:t>
      </w:r>
    </w:p>
    <w:p w:rsidR="00FF1877" w:rsidRPr="00FF1877" w:rsidRDefault="00FF1877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877">
        <w:rPr>
          <w:color w:val="111111"/>
          <w:sz w:val="28"/>
          <w:szCs w:val="28"/>
        </w:rPr>
        <w:t>Все кругом я нарядила,</w:t>
      </w:r>
    </w:p>
    <w:p w:rsidR="00FF1877" w:rsidRPr="00FF1877" w:rsidRDefault="00FF1877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877">
        <w:rPr>
          <w:color w:val="111111"/>
          <w:sz w:val="28"/>
          <w:szCs w:val="28"/>
        </w:rPr>
        <w:t>Темный лес озолотила!</w:t>
      </w:r>
    </w:p>
    <w:p w:rsidR="00FF1877" w:rsidRPr="00FF1877" w:rsidRDefault="00FF1877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877">
        <w:rPr>
          <w:color w:val="111111"/>
          <w:sz w:val="28"/>
          <w:szCs w:val="28"/>
        </w:rPr>
        <w:t>Стало в нем светло, как днем,</w:t>
      </w:r>
    </w:p>
    <w:p w:rsidR="00FF1877" w:rsidRDefault="00FF1877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877">
        <w:rPr>
          <w:color w:val="111111"/>
          <w:sz w:val="28"/>
          <w:szCs w:val="28"/>
        </w:rPr>
        <w:t>Листья там горят огнем!</w:t>
      </w:r>
    </w:p>
    <w:p w:rsidR="008F7D58" w:rsidRDefault="008F7D58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F7D58" w:rsidRDefault="006A5AA2" w:rsidP="008F7D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>Ведущий:</w:t>
      </w:r>
      <w:r w:rsidR="008F7D58">
        <w:rPr>
          <w:rStyle w:val="c0"/>
          <w:color w:val="000000"/>
          <w:sz w:val="28"/>
          <w:szCs w:val="28"/>
        </w:rPr>
        <w:t xml:space="preserve"> Ждали,</w:t>
      </w:r>
      <w:r w:rsidR="008F7D58">
        <w:rPr>
          <w:rStyle w:val="c3"/>
          <w:color w:val="333333"/>
          <w:sz w:val="28"/>
          <w:szCs w:val="28"/>
        </w:rPr>
        <w:t> Осень</w:t>
      </w:r>
      <w:r w:rsidR="008F7D58">
        <w:rPr>
          <w:rStyle w:val="c0"/>
          <w:color w:val="000000"/>
          <w:sz w:val="28"/>
          <w:szCs w:val="28"/>
        </w:rPr>
        <w:t>, мы тебя,</w:t>
      </w:r>
    </w:p>
    <w:p w:rsidR="008F7D58" w:rsidRDefault="008F7D58" w:rsidP="008F7D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готовились не зря!</w:t>
      </w:r>
    </w:p>
    <w:p w:rsidR="008F7D58" w:rsidRDefault="008F7D58" w:rsidP="008F7D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 пели, и плясали,</w:t>
      </w:r>
    </w:p>
    <w:p w:rsidR="008F7D58" w:rsidRDefault="008F7D58" w:rsidP="008F7D5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</w:t>
      </w:r>
      <w:r w:rsidR="006A5AA2">
        <w:rPr>
          <w:rStyle w:val="c0"/>
          <w:color w:val="000000"/>
          <w:sz w:val="28"/>
          <w:szCs w:val="28"/>
        </w:rPr>
        <w:t>тебя всё вспоминали</w:t>
      </w:r>
      <w:r>
        <w:rPr>
          <w:rStyle w:val="c0"/>
          <w:color w:val="000000"/>
          <w:sz w:val="28"/>
          <w:szCs w:val="28"/>
        </w:rPr>
        <w:t>!</w:t>
      </w:r>
    </w:p>
    <w:p w:rsidR="006A5AA2" w:rsidRDefault="006A5AA2" w:rsidP="008F7D5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5AA2">
        <w:rPr>
          <w:rStyle w:val="c0"/>
          <w:b/>
          <w:color w:val="000000"/>
          <w:sz w:val="28"/>
          <w:szCs w:val="28"/>
          <w:u w:val="single"/>
        </w:rPr>
        <w:t>Осень:</w:t>
      </w:r>
      <w:r>
        <w:rPr>
          <w:rStyle w:val="c0"/>
          <w:color w:val="000000"/>
          <w:sz w:val="28"/>
          <w:szCs w:val="28"/>
        </w:rPr>
        <w:t xml:space="preserve"> Я всегда на праздник рада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Приходить к вам в детский сад.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повеселиться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Поиграть в кругу ребят.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в руках корзинка,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ней осенние дары,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чем только я богата,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Принесла для детворы.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Принесла я овощи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огородной грядки,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вот, чтобы их узнать,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Отгадай загадки.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5AA2" w:rsidRDefault="006A5AA2" w:rsidP="006A5AA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Загадки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Под кустом копн</w:t>
      </w:r>
      <w:r w:rsidR="000369FA">
        <w:rPr>
          <w:rStyle w:val="c3"/>
          <w:color w:val="333333"/>
          <w:sz w:val="28"/>
          <w:szCs w:val="28"/>
        </w:rPr>
        <w:t>ёшь немножко - выглянет на свет</w:t>
      </w:r>
      <w:r>
        <w:rPr>
          <w:rStyle w:val="c3"/>
          <w:color w:val="333333"/>
          <w:sz w:val="28"/>
          <w:szCs w:val="28"/>
        </w:rPr>
        <w:t> </w:t>
      </w:r>
      <w:r>
        <w:rPr>
          <w:rStyle w:val="c3"/>
          <w:i/>
          <w:iCs/>
          <w:color w:val="333333"/>
          <w:sz w:val="28"/>
          <w:szCs w:val="28"/>
        </w:rPr>
        <w:t>(картошка)</w:t>
      </w:r>
      <w:r>
        <w:rPr>
          <w:rStyle w:val="c3"/>
          <w:color w:val="333333"/>
          <w:sz w:val="28"/>
          <w:szCs w:val="28"/>
        </w:rPr>
        <w:t>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За ботву</w:t>
      </w:r>
      <w:r w:rsidR="000369FA">
        <w:rPr>
          <w:rStyle w:val="c3"/>
          <w:color w:val="333333"/>
          <w:sz w:val="28"/>
          <w:szCs w:val="28"/>
        </w:rPr>
        <w:t>, как за верёвку можно вытащить</w:t>
      </w:r>
      <w:r>
        <w:rPr>
          <w:rStyle w:val="c3"/>
          <w:color w:val="333333"/>
          <w:sz w:val="28"/>
          <w:szCs w:val="28"/>
        </w:rPr>
        <w:t> </w:t>
      </w:r>
      <w:r>
        <w:rPr>
          <w:rStyle w:val="c3"/>
          <w:i/>
          <w:iCs/>
          <w:color w:val="333333"/>
          <w:sz w:val="28"/>
          <w:szCs w:val="28"/>
        </w:rPr>
        <w:t>(морковку)</w:t>
      </w:r>
      <w:r>
        <w:rPr>
          <w:rStyle w:val="c3"/>
          <w:color w:val="333333"/>
          <w:sz w:val="28"/>
          <w:szCs w:val="28"/>
        </w:rPr>
        <w:t>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3. Не пугайтесь, </w:t>
      </w:r>
      <w:r w:rsidR="000369FA">
        <w:rPr>
          <w:rStyle w:val="c3"/>
          <w:color w:val="333333"/>
          <w:sz w:val="28"/>
          <w:szCs w:val="28"/>
        </w:rPr>
        <w:t>если вдруг, слёзы лить заставит</w:t>
      </w:r>
      <w:r>
        <w:rPr>
          <w:rStyle w:val="c3"/>
          <w:color w:val="333333"/>
          <w:sz w:val="28"/>
          <w:szCs w:val="28"/>
        </w:rPr>
        <w:t> </w:t>
      </w:r>
      <w:r>
        <w:rPr>
          <w:rStyle w:val="c3"/>
          <w:i/>
          <w:iCs/>
          <w:color w:val="333333"/>
          <w:sz w:val="28"/>
          <w:szCs w:val="28"/>
        </w:rPr>
        <w:t>(лук)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4. Ну-ка, берегись, микроб! - Поднял голову… </w:t>
      </w:r>
      <w:r>
        <w:rPr>
          <w:rStyle w:val="c3"/>
          <w:i/>
          <w:iCs/>
          <w:color w:val="333333"/>
          <w:sz w:val="28"/>
          <w:szCs w:val="28"/>
        </w:rPr>
        <w:t>(укроп)</w:t>
      </w:r>
      <w:r>
        <w:rPr>
          <w:rStyle w:val="c3"/>
          <w:color w:val="333333"/>
          <w:sz w:val="28"/>
          <w:szCs w:val="28"/>
        </w:rPr>
        <w:t>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5. Рядом с ним </w:t>
      </w:r>
      <w:r w:rsidR="000369FA">
        <w:rPr>
          <w:rStyle w:val="c3"/>
          <w:color w:val="333333"/>
          <w:sz w:val="28"/>
          <w:szCs w:val="28"/>
        </w:rPr>
        <w:t>его подружка, с белым хвостиком</w:t>
      </w:r>
      <w:r>
        <w:rPr>
          <w:rStyle w:val="c3"/>
          <w:color w:val="333333"/>
          <w:sz w:val="28"/>
          <w:szCs w:val="28"/>
        </w:rPr>
        <w:t> </w:t>
      </w:r>
      <w:r>
        <w:rPr>
          <w:rStyle w:val="c3"/>
          <w:i/>
          <w:iCs/>
          <w:color w:val="333333"/>
          <w:sz w:val="28"/>
          <w:szCs w:val="28"/>
        </w:rPr>
        <w:t>(петрушка)</w:t>
      </w:r>
      <w:r>
        <w:rPr>
          <w:rStyle w:val="c3"/>
          <w:color w:val="333333"/>
          <w:sz w:val="28"/>
          <w:szCs w:val="28"/>
        </w:rPr>
        <w:t>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В огоро</w:t>
      </w:r>
      <w:r w:rsidR="000369FA">
        <w:rPr>
          <w:rStyle w:val="c0"/>
          <w:color w:val="000000"/>
          <w:sz w:val="28"/>
          <w:szCs w:val="28"/>
        </w:rPr>
        <w:t>де уже пусто, но там растёт ещё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4"/>
          <w:i/>
          <w:iCs/>
          <w:color w:val="000000"/>
          <w:sz w:val="28"/>
          <w:szCs w:val="28"/>
        </w:rPr>
        <w:t>(капуста)</w:t>
      </w:r>
      <w:r>
        <w:rPr>
          <w:rStyle w:val="c0"/>
          <w:color w:val="000000"/>
          <w:sz w:val="28"/>
          <w:szCs w:val="28"/>
        </w:rPr>
        <w:t>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Ай да молодцы, ребятки,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Отгадали все мои загадки!</w:t>
      </w:r>
    </w:p>
    <w:p w:rsidR="006A5AA2" w:rsidRDefault="006A5AA2" w:rsidP="008F7D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5AA2">
        <w:rPr>
          <w:rStyle w:val="c0"/>
          <w:b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 xml:space="preserve"> А сейчас, ребята, становись в хоровод,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мы плясать, нашу Осень прославлять.</w:t>
      </w:r>
    </w:p>
    <w:p w:rsidR="008F7D58" w:rsidRDefault="008F7D58" w:rsidP="008F7D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A5AA2" w:rsidRDefault="006A5AA2" w:rsidP="006A5A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A5AA2">
        <w:rPr>
          <w:b/>
          <w:color w:val="111111"/>
          <w:sz w:val="28"/>
          <w:szCs w:val="28"/>
        </w:rPr>
        <w:t>Хоровод с осенью</w:t>
      </w:r>
    </w:p>
    <w:p w:rsidR="006A5AA2" w:rsidRDefault="006A5AA2" w:rsidP="006A5A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F6184" w:rsidRPr="004F6184" w:rsidRDefault="004F6184" w:rsidP="004F61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4F6184">
        <w:rPr>
          <w:color w:val="111111"/>
          <w:sz w:val="28"/>
          <w:szCs w:val="28"/>
        </w:rPr>
        <w:t xml:space="preserve"> А стихи вы об </w:t>
      </w:r>
      <w:r w:rsidRPr="004F61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знаете</w:t>
      </w:r>
      <w:r w:rsidRPr="004F6184">
        <w:rPr>
          <w:color w:val="111111"/>
          <w:sz w:val="28"/>
          <w:szCs w:val="28"/>
        </w:rPr>
        <w:t>?</w:t>
      </w:r>
    </w:p>
    <w:p w:rsidR="004F6184" w:rsidRPr="006A5AA2" w:rsidRDefault="004F6184" w:rsidP="004F618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ребенок:</w:t>
      </w: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61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скверы украшает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Разноцветною листвой.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кормит урожаем</w:t>
      </w: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Птиц, зверей и нас с тобой.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ребенок:</w:t>
      </w: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садах, и в огороде,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 </w:t>
      </w:r>
      <w:r w:rsidRPr="004F61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лесу</w:t>
      </w: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у воды.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Приготовила природа</w:t>
      </w: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Всевозможные плоды.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ребенок:</w:t>
      </w: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полях идёт уборка —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Собирают люди хлеб.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Тащит мышка зёрна в норку,</w:t>
      </w: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 зимой обед.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ребенок:</w:t>
      </w: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Сушат белочки коренья,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Запасают пчёлы мёд.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Варит бабушка варенье,</w:t>
      </w: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погреб яблоки кладёт.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ребенок:</w:t>
      </w: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Уродился урожай —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 дары природы!</w:t>
      </w:r>
    </w:p>
    <w:p w:rsidR="004F6184" w:rsidRP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холод, в стужу, в непогоду</w:t>
      </w: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Пригодится урожай</w:t>
      </w: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6184" w:rsidRDefault="004F6184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4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Медведь:</w:t>
      </w:r>
      <w:r w:rsidR="00877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я совсем забыл, мы же не все подарки осени подарили. Маша помоги мне (вывозят с Машей на тележках тыквы).</w:t>
      </w:r>
    </w:p>
    <w:p w:rsidR="00877440" w:rsidRDefault="00877440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7440" w:rsidRDefault="00877440" w:rsidP="004F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музыка. Дети берут тыквы.</w:t>
      </w:r>
    </w:p>
    <w:p w:rsidR="00FF1877" w:rsidRPr="00877440" w:rsidRDefault="00877440" w:rsidP="00877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4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с тыквами</w:t>
      </w:r>
    </w:p>
    <w:p w:rsidR="00FF1877" w:rsidRPr="00FF1877" w:rsidRDefault="00FF1877" w:rsidP="00FF1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</w:p>
    <w:p w:rsidR="00FF1877" w:rsidRPr="00FF1877" w:rsidRDefault="00FF1877" w:rsidP="00FF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милые </w:t>
      </w:r>
      <w:r w:rsidR="0087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вас хвалю, вы молодцы! </w:t>
      </w:r>
    </w:p>
    <w:p w:rsidR="00FF1877" w:rsidRPr="00FF1877" w:rsidRDefault="00FF1877" w:rsidP="00FF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этот праздник светлый, яркий</w:t>
      </w:r>
    </w:p>
    <w:p w:rsidR="00FF1877" w:rsidRPr="00FF1877" w:rsidRDefault="00FF1877" w:rsidP="00FF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детям принесла подарки.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вами весело играть,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Песни петь и танцевать!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за всё благодарю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всем яблочки дарю!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чего же хороши!</w:t>
      </w:r>
    </w:p>
    <w:p w:rsidR="006A5AA2" w:rsidRDefault="006A5AA2" w:rsidP="006A5AA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Угощайтесь, малыши!</w:t>
      </w:r>
    </w:p>
    <w:p w:rsidR="000369FA" w:rsidRDefault="000369FA" w:rsidP="006A5AA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369FA" w:rsidRDefault="000369FA" w:rsidP="006A5A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раздает подарки – яблоки.</w:t>
      </w:r>
    </w:p>
    <w:p w:rsidR="006A5AA2" w:rsidRPr="00FF1877" w:rsidRDefault="006A5AA2" w:rsidP="00FF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F1877" w:rsidRPr="00FF1877" w:rsidRDefault="00FF1877" w:rsidP="00FF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</w:p>
    <w:p w:rsidR="00FF1877" w:rsidRPr="00FF1877" w:rsidRDefault="00FF1877" w:rsidP="00FF1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нам было!</w:t>
      </w: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ребят я полюбила.</w:t>
      </w: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прощаться нам пора.</w:t>
      </w: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поделать? Ждут дела!</w:t>
      </w:r>
      <w:r w:rsidRPr="00FF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свидания!                </w:t>
      </w:r>
    </w:p>
    <w:p w:rsidR="00FF1877" w:rsidRPr="00712A9E" w:rsidRDefault="00FF1877" w:rsidP="00FF18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F1877" w:rsidRPr="00712A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25" w:rsidRDefault="00977825" w:rsidP="008F7D58">
      <w:pPr>
        <w:spacing w:after="0" w:line="240" w:lineRule="auto"/>
      </w:pPr>
      <w:r>
        <w:separator/>
      </w:r>
    </w:p>
  </w:endnote>
  <w:endnote w:type="continuationSeparator" w:id="0">
    <w:p w:rsidR="00977825" w:rsidRDefault="00977825" w:rsidP="008F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58" w:rsidRDefault="008F7D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25" w:rsidRDefault="00977825" w:rsidP="008F7D58">
      <w:pPr>
        <w:spacing w:after="0" w:line="240" w:lineRule="auto"/>
      </w:pPr>
      <w:r>
        <w:separator/>
      </w:r>
    </w:p>
  </w:footnote>
  <w:footnote w:type="continuationSeparator" w:id="0">
    <w:p w:rsidR="00977825" w:rsidRDefault="00977825" w:rsidP="008F7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D0"/>
    <w:rsid w:val="000369FA"/>
    <w:rsid w:val="00163688"/>
    <w:rsid w:val="00331ABE"/>
    <w:rsid w:val="003F2CD0"/>
    <w:rsid w:val="00427325"/>
    <w:rsid w:val="004F6184"/>
    <w:rsid w:val="005F41F5"/>
    <w:rsid w:val="00665AD0"/>
    <w:rsid w:val="006A5AA2"/>
    <w:rsid w:val="00712A9E"/>
    <w:rsid w:val="00877440"/>
    <w:rsid w:val="008A123B"/>
    <w:rsid w:val="008F7D58"/>
    <w:rsid w:val="00977825"/>
    <w:rsid w:val="00C81FC1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688"/>
  </w:style>
  <w:style w:type="character" w:customStyle="1" w:styleId="c3">
    <w:name w:val="c3"/>
    <w:basedOn w:val="a0"/>
    <w:rsid w:val="005F41F5"/>
  </w:style>
  <w:style w:type="character" w:customStyle="1" w:styleId="c4">
    <w:name w:val="c4"/>
    <w:basedOn w:val="a0"/>
    <w:rsid w:val="005F41F5"/>
  </w:style>
  <w:style w:type="character" w:customStyle="1" w:styleId="c9">
    <w:name w:val="c9"/>
    <w:basedOn w:val="a0"/>
    <w:rsid w:val="005F41F5"/>
  </w:style>
  <w:style w:type="paragraph" w:styleId="a3">
    <w:name w:val="Normal (Web)"/>
    <w:basedOn w:val="a"/>
    <w:uiPriority w:val="99"/>
    <w:semiHidden/>
    <w:unhideWhenUsed/>
    <w:rsid w:val="00F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877"/>
    <w:rPr>
      <w:b/>
      <w:bCs/>
    </w:rPr>
  </w:style>
  <w:style w:type="paragraph" w:styleId="a5">
    <w:name w:val="header"/>
    <w:basedOn w:val="a"/>
    <w:link w:val="a6"/>
    <w:uiPriority w:val="99"/>
    <w:unhideWhenUsed/>
    <w:rsid w:val="008F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D58"/>
  </w:style>
  <w:style w:type="paragraph" w:styleId="a7">
    <w:name w:val="footer"/>
    <w:basedOn w:val="a"/>
    <w:link w:val="a8"/>
    <w:uiPriority w:val="99"/>
    <w:unhideWhenUsed/>
    <w:rsid w:val="008F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D58"/>
  </w:style>
  <w:style w:type="paragraph" w:customStyle="1" w:styleId="c11">
    <w:name w:val="c11"/>
    <w:basedOn w:val="a"/>
    <w:rsid w:val="006A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5AA2"/>
  </w:style>
  <w:style w:type="paragraph" w:styleId="a9">
    <w:name w:val="Balloon Text"/>
    <w:basedOn w:val="a"/>
    <w:link w:val="aa"/>
    <w:uiPriority w:val="99"/>
    <w:semiHidden/>
    <w:unhideWhenUsed/>
    <w:rsid w:val="0087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44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3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688"/>
  </w:style>
  <w:style w:type="character" w:customStyle="1" w:styleId="c3">
    <w:name w:val="c3"/>
    <w:basedOn w:val="a0"/>
    <w:rsid w:val="005F41F5"/>
  </w:style>
  <w:style w:type="character" w:customStyle="1" w:styleId="c4">
    <w:name w:val="c4"/>
    <w:basedOn w:val="a0"/>
    <w:rsid w:val="005F41F5"/>
  </w:style>
  <w:style w:type="character" w:customStyle="1" w:styleId="c9">
    <w:name w:val="c9"/>
    <w:basedOn w:val="a0"/>
    <w:rsid w:val="005F41F5"/>
  </w:style>
  <w:style w:type="paragraph" w:styleId="a3">
    <w:name w:val="Normal (Web)"/>
    <w:basedOn w:val="a"/>
    <w:uiPriority w:val="99"/>
    <w:semiHidden/>
    <w:unhideWhenUsed/>
    <w:rsid w:val="00F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877"/>
    <w:rPr>
      <w:b/>
      <w:bCs/>
    </w:rPr>
  </w:style>
  <w:style w:type="paragraph" w:styleId="a5">
    <w:name w:val="header"/>
    <w:basedOn w:val="a"/>
    <w:link w:val="a6"/>
    <w:uiPriority w:val="99"/>
    <w:unhideWhenUsed/>
    <w:rsid w:val="008F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D58"/>
  </w:style>
  <w:style w:type="paragraph" w:styleId="a7">
    <w:name w:val="footer"/>
    <w:basedOn w:val="a"/>
    <w:link w:val="a8"/>
    <w:uiPriority w:val="99"/>
    <w:unhideWhenUsed/>
    <w:rsid w:val="008F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D58"/>
  </w:style>
  <w:style w:type="paragraph" w:customStyle="1" w:styleId="c11">
    <w:name w:val="c11"/>
    <w:basedOn w:val="a"/>
    <w:rsid w:val="006A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5AA2"/>
  </w:style>
  <w:style w:type="paragraph" w:styleId="a9">
    <w:name w:val="Balloon Text"/>
    <w:basedOn w:val="a"/>
    <w:link w:val="aa"/>
    <w:uiPriority w:val="99"/>
    <w:semiHidden/>
    <w:unhideWhenUsed/>
    <w:rsid w:val="0087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44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3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2024-10-03T02:38:00Z</cp:lastPrinted>
  <dcterms:created xsi:type="dcterms:W3CDTF">2024-10-02T11:47:00Z</dcterms:created>
  <dcterms:modified xsi:type="dcterms:W3CDTF">2024-10-16T01:20:00Z</dcterms:modified>
</cp:coreProperties>
</file>