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23" w:rsidRDefault="00D02923" w:rsidP="00D02923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Конспект занятия по развитию связной речи </w:t>
      </w:r>
      <w:bookmarkEnd w:id="0"/>
      <w:r>
        <w:rPr>
          <w:b/>
          <w:sz w:val="28"/>
          <w:szCs w:val="28"/>
        </w:rPr>
        <w:t>детей старшего дошкольного возраста «Мир сказок»</w:t>
      </w:r>
    </w:p>
    <w:p w:rsidR="00D02923" w:rsidRDefault="00D02923" w:rsidP="00D0292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02923" w:rsidRDefault="00D02923" w:rsidP="00D029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Программное содержание:</w:t>
      </w:r>
    </w:p>
    <w:p w:rsidR="00D02923" w:rsidRDefault="00D02923" w:rsidP="00D029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1. Образовательная:</w:t>
      </w:r>
      <w:r>
        <w:rPr>
          <w:sz w:val="28"/>
          <w:szCs w:val="28"/>
        </w:rPr>
        <w:t xml:space="preserve"> формировать навыки связной речи. </w:t>
      </w:r>
    </w:p>
    <w:p w:rsidR="00D02923" w:rsidRDefault="00D02923" w:rsidP="00D0292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i/>
          <w:sz w:val="28"/>
          <w:szCs w:val="28"/>
        </w:rPr>
        <w:t>2. Развивающая:</w:t>
      </w:r>
      <w:r>
        <w:rPr>
          <w:sz w:val="28"/>
          <w:szCs w:val="28"/>
        </w:rPr>
        <w:t xml:space="preserve"> развивать умение отвечать на вопросы.</w:t>
      </w:r>
      <w:r>
        <w:rPr>
          <w:color w:val="FF0000"/>
          <w:sz w:val="28"/>
          <w:szCs w:val="28"/>
        </w:rPr>
        <w:t xml:space="preserve">  </w:t>
      </w:r>
    </w:p>
    <w:p w:rsidR="00D02923" w:rsidRDefault="00D02923" w:rsidP="00D029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3. Воспитательная:</w:t>
      </w:r>
      <w:r>
        <w:rPr>
          <w:sz w:val="28"/>
          <w:szCs w:val="28"/>
        </w:rPr>
        <w:t xml:space="preserve"> воспитывать интерес к народному творчеству, любовь к русским сказкам.</w:t>
      </w:r>
    </w:p>
    <w:p w:rsidR="00D02923" w:rsidRDefault="00D02923" w:rsidP="00D029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Словарная работа: </w:t>
      </w:r>
      <w:r>
        <w:rPr>
          <w:sz w:val="28"/>
          <w:szCs w:val="28"/>
        </w:rPr>
        <w:t>сказка, заклинанье, сказочные герои.</w:t>
      </w:r>
    </w:p>
    <w:p w:rsidR="00D02923" w:rsidRDefault="00D02923" w:rsidP="00D029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и материалы:</w:t>
      </w:r>
      <w:r>
        <w:rPr>
          <w:sz w:val="28"/>
          <w:szCs w:val="28"/>
        </w:rPr>
        <w:t xml:space="preserve"> большая «Волшебная книга», декорации к сказкам, элементы костюмов; на столах – фломастеры, простые карандаши, трафареты сказочных героев, клей.</w:t>
      </w:r>
    </w:p>
    <w:p w:rsidR="00D02923" w:rsidRDefault="00D02923" w:rsidP="00D029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D02923" w:rsidRDefault="00D02923" w:rsidP="00D029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/>
          <w:sz w:val="28"/>
          <w:szCs w:val="28"/>
        </w:rPr>
        <w:t>воспитателя:</w:t>
      </w:r>
      <w:r>
        <w:rPr>
          <w:sz w:val="28"/>
          <w:szCs w:val="28"/>
        </w:rPr>
        <w:t xml:space="preserve"> чтение дополнительной литературы, написание конспекта, подготовка оборудования и материала.</w:t>
      </w:r>
    </w:p>
    <w:p w:rsidR="00D02923" w:rsidRDefault="00D02923" w:rsidP="00D029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i/>
          <w:sz w:val="28"/>
          <w:szCs w:val="28"/>
        </w:rPr>
        <w:t>детей:</w:t>
      </w:r>
      <w:r>
        <w:rPr>
          <w:sz w:val="28"/>
          <w:szCs w:val="28"/>
        </w:rPr>
        <w:t xml:space="preserve"> чтение сказок, рассматривание иллюстраций, викторина «В гостях у сказки», знакомство детей с русским народным костюмом, рисование на тему «Мой любимый сказочный герой», разучивание диалогов по сказкам «Сестрица Аленушка и братец Иванушка», «Царевна - лягушка», «Морозко», «По щучьему велению» для инсценировок фрагментов сказок.</w:t>
      </w:r>
    </w:p>
    <w:p w:rsidR="00D02923" w:rsidRDefault="00D02923" w:rsidP="00D02923">
      <w:pPr>
        <w:spacing w:line="360" w:lineRule="auto"/>
        <w:ind w:firstLine="709"/>
        <w:jc w:val="both"/>
        <w:rPr>
          <w:sz w:val="28"/>
          <w:szCs w:val="28"/>
        </w:rPr>
      </w:pPr>
    </w:p>
    <w:p w:rsidR="00D02923" w:rsidRDefault="00D02923" w:rsidP="00D0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проведения</w:t>
      </w:r>
    </w:p>
    <w:p w:rsidR="00D02923" w:rsidRDefault="00D02923" w:rsidP="00D0292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520"/>
        <w:gridCol w:w="1666"/>
      </w:tblGrid>
      <w:tr w:rsidR="00D02923" w:rsidTr="00D02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D02923" w:rsidTr="00D02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Вводная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 xml:space="preserve">: Добрый день, ребята! Скажите, пожалуйста, вы любите сказки? Я тоже люблю сказки, ведь именно там происходят настоящие чудеса. Сегодня я предлагаю отправиться в волшебный мир сказок.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Есть на свете много сказок, мы их любим, помним, ждем. С ними вместе мы сегодня в мир волшебный попадем. Только вот как нам попасть в сказку?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Ой, что это? Да это же волшебная книга.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вместе с воспитателем любуются книгой.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Сядем дети, не шумите, сказку нашу не спугните.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Здесь бывают чудеса, сказка спряталась пока.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грусти и улыбнись, сказка дарит нам сюрприз.    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D02923" w:rsidTr="00D02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Основная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both"/>
              <w:textAlignment w:val="baseline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Сюрпризный момент: </w:t>
            </w:r>
            <w:r>
              <w:rPr>
                <w:sz w:val="24"/>
                <w:szCs w:val="24"/>
              </w:rPr>
              <w:t xml:space="preserve">Из-за ширмы под музыку выходит Кот.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Я ученый, знаменитый кот, сказки знаю наперечет.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Большую книгу я беру, в ней страницу открываю, сказка мигом оживает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Ребенок: Разве так бывает, что сказка оживает?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сказке может все случиться, хочешь, оживут страницы?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Этой книге много лет, и хранит она секрет.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 ее нам прочитать, заклинанье надо знать: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«Сказка, сказка, отзовись, поскорее к нам явись!»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как только заклинанье дружно все произнесем,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Сразу в сказку без сомненья, вместе с вами попадем!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теперь, друзья, вперед, сказка в гости нас зовет!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Дети: «Сказка, сказка, отзовись, поскорее к нам явись!»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 открывает страницу, читает загадку.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ни речки, ни пруда – где воды напиться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вкусная вода в ямке из копытца.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Как называется эта сказка? (Сестрица Аленушка и братец Иванушка).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Каких главных героев сказки вы знаете? А где же герои, куда они подевались?  Ничего не понимаю. Еще раз заклинанье читайте, в другую сказку попадайте.          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Дети: «Сказка, сказка, отзовись, поскорее к нам явись!»                            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 открывает страницу, загадывает загадку.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Летела стрела и попала в болото, а в этом болоте поймал ее кто-то.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подружка – Царевна … Лягушка!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Эта сказка так и называется – Царевна-лягушка.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Каких героев этой сказки вы знаете? Что же случилось с нашими героями?   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Заклинание читайте, в другую сказку попадайте.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Дети: «Сказка, сказка, отзовись, поскорее к нам явись!»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 открывает страницу, читает загадку.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в нарядной теплой шубе, с длинной белой бородой,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Помогает добрым людям и румяный, и седой!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Как называется эта сказка?    (Морозко).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Назовите главных героев сказки. Где же герои спрятались?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Заклинанье читайте, в другую сказку попадайте. «Сказка, сказка, отзовись, поскорее к нам явись!»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 открывает страницу, загадывает загадку.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Уплетая калачи, </w:t>
            </w:r>
            <w:proofErr w:type="gramStart"/>
            <w:r>
              <w:rPr>
                <w:sz w:val="24"/>
                <w:szCs w:val="24"/>
              </w:rPr>
              <w:t>ехал  парень</w:t>
            </w:r>
            <w:proofErr w:type="gramEnd"/>
            <w:r>
              <w:rPr>
                <w:sz w:val="24"/>
                <w:szCs w:val="24"/>
              </w:rPr>
              <w:t xml:space="preserve"> на печи.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Прокатился по деревне и женился на Царевне.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Как называется эта сказка?  (По щучьему велению).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Назовите главных героев сказки. И здесь никого нет. Ну, что же, пойдем их искать.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под музыку идут к домику, стучатся. Выходят герои сказки.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Инсценировка фрагмента сказки: «Сестрица Аленушка и братец Иванушка».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Сказочница: Раз пошла Аленушка в поле гулять,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Братца за руку взяла, да наказывала.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Аленушка: Далеко с тобой идти, лес и </w:t>
            </w:r>
            <w:proofErr w:type="gramStart"/>
            <w:r>
              <w:rPr>
                <w:sz w:val="24"/>
                <w:szCs w:val="24"/>
              </w:rPr>
              <w:t>поле  на</w:t>
            </w:r>
            <w:proofErr w:type="gramEnd"/>
            <w:r>
              <w:rPr>
                <w:sz w:val="24"/>
                <w:szCs w:val="24"/>
              </w:rPr>
              <w:t xml:space="preserve"> пути.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Что одни, не забывай, от меня не отставай.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Иванушка: Ах, сестрица, пить охота.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Аленушка: Уж, не знаю, как и быть, чем тебя мне напоить?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Сказочница: Стоит козье копытце, полное дождевой водицей.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Иванушка: Вот, Аленушка, копытце, мне бы из него напиться.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Аленушка: Лишь водички ты напьешься, и в козленка обернешься.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Сказочница: Тут подружка прибежала и Аленушку позвала.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Аленушка: Братец, где ты, отзовись, и скорее покажись.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Выбегает козленок.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Иванушка: </w:t>
            </w:r>
            <w:proofErr w:type="spellStart"/>
            <w:r>
              <w:rPr>
                <w:sz w:val="24"/>
                <w:szCs w:val="24"/>
              </w:rPr>
              <w:t>Ме</w:t>
            </w:r>
            <w:proofErr w:type="spellEnd"/>
            <w:r>
              <w:rPr>
                <w:sz w:val="24"/>
                <w:szCs w:val="24"/>
              </w:rPr>
              <w:t>-е-е!  Я не послушался, сестрица,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напился с козьего копытца свежей дождевой водицы.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Сказочница: Все Аленка поняла, и козленка обняла.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Аленушка:  Непослушный</w:t>
            </w:r>
            <w:proofErr w:type="gramEnd"/>
            <w:r>
              <w:rPr>
                <w:sz w:val="24"/>
                <w:szCs w:val="24"/>
              </w:rPr>
              <w:t xml:space="preserve">, ты какой, брат Иванушка, родной.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же делать мне с тобой, пошли козленок мой домой.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под музыку идут ко дворцу, стучатся. Выходят герои сказки.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Инсценировка фрагмента сказки: «Царевна - лягушка».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Сказочница: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некотором царстве, в тридесятом государстве жил-был царь.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Царь.  Час пришел, пора настала, всем жениться поскорей.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Ты, Иван иди в поле чистое, запусти стрелу быструю.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Тебе стрела укажет место, где искать свою невесту.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стреляет.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Иван-царевич. (поет) По тропинке я шагаю. Где стрела моя? Не знаю.              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 тропинки, ни пути, где невесту здесь найти?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же, где моя стрела?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топь заводит, вот дела… Тут болото, там болото,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домой мне без невесты возвращаться неохота.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Посижу-ка на пенечке, кто-то скачет там по кочкам...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музыку появляется лягушка, держит в лапках стрелу.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Лягушка. </w:t>
            </w:r>
            <w:proofErr w:type="gramStart"/>
            <w:r>
              <w:rPr>
                <w:sz w:val="24"/>
                <w:szCs w:val="24"/>
              </w:rPr>
              <w:t>Ква-ква</w:t>
            </w:r>
            <w:proofErr w:type="gram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, Иван-царевич, вот стрела твоя, держи!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теперь твоя невеста, не печалься, не тужи!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Иван-царевич. Ты смеешься надо мною? Не до смеха нынче мне.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 такою вот женою покажусь я при дворе?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Лягушка. </w:t>
            </w:r>
            <w:proofErr w:type="gramStart"/>
            <w:r>
              <w:rPr>
                <w:sz w:val="24"/>
                <w:szCs w:val="24"/>
              </w:rPr>
              <w:t>Ква-ква</w:t>
            </w:r>
            <w:proofErr w:type="gram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! Ты возьми меня, Ванюша, и во всем меня ты слушай. Не жалей ты ни о чем, пригожусь тебе потом.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Иван-царевич. Будь, по-твоему, </w:t>
            </w:r>
            <w:proofErr w:type="gramStart"/>
            <w:r>
              <w:rPr>
                <w:sz w:val="24"/>
                <w:szCs w:val="24"/>
              </w:rPr>
              <w:t>лягушка,  и</w:t>
            </w:r>
            <w:proofErr w:type="gramEnd"/>
            <w:r>
              <w:rPr>
                <w:sz w:val="24"/>
                <w:szCs w:val="24"/>
              </w:rPr>
              <w:t xml:space="preserve"> пошли со мной, квакушка.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под музыку идут к ледяному домику, стучатся. Выходят герои сказки.      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Инсценировка фрагмента сказки: «Морозко».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Сказочница: Мы с вами в чаще лесной, холодно в лесу зимой.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Настенька сидит под елкой, что же делать, как тут быть, как в беде ей пособить?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 ней</w:t>
            </w:r>
            <w:proofErr w:type="gramEnd"/>
            <w:r>
              <w:rPr>
                <w:sz w:val="24"/>
                <w:szCs w:val="24"/>
              </w:rPr>
              <w:t xml:space="preserve"> Морозко живет, песни напевает, а Настеньку не замечает!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Морозко: (выходит и напевает)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Мороз - красный нос, бородой седой оброс.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махну я рукавом - все осыплю серебром!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Подходит к елочке, замечает девочку.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Морозко: О! Девица – красавица под </w:t>
            </w:r>
            <w:proofErr w:type="spellStart"/>
            <w:r>
              <w:rPr>
                <w:sz w:val="24"/>
                <w:szCs w:val="24"/>
              </w:rPr>
              <w:t>елкою</w:t>
            </w:r>
            <w:proofErr w:type="spellEnd"/>
            <w:r>
              <w:rPr>
                <w:sz w:val="24"/>
                <w:szCs w:val="24"/>
              </w:rPr>
              <w:t xml:space="preserve"> сидит,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Почему же девица плачет и грустит?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Настенька: Меня Настенькой зовут, батюшка оставил тут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Меня под елочкой одну, ой замерзну, пропаду.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Морозко: И зачем в такой мороз он тебя сюда привез?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Настенька: Злая мачеха послала, хочет, чтобы я пропала.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Морозко:  Я</w:t>
            </w:r>
            <w:proofErr w:type="gramEnd"/>
            <w:r>
              <w:rPr>
                <w:sz w:val="24"/>
                <w:szCs w:val="24"/>
              </w:rPr>
              <w:t xml:space="preserve"> с девицей  пошучу, закружу и засвищу!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Звучит шум метели, Морозко оббегает елку.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Холодно, ли тебе девица, холодно ли тебе, красная?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Настенька: Тепло, </w:t>
            </w:r>
            <w:proofErr w:type="spellStart"/>
            <w:r>
              <w:rPr>
                <w:sz w:val="24"/>
                <w:szCs w:val="24"/>
              </w:rPr>
              <w:t>Морозушко</w:t>
            </w:r>
            <w:proofErr w:type="spellEnd"/>
            <w:r>
              <w:rPr>
                <w:sz w:val="24"/>
                <w:szCs w:val="24"/>
              </w:rPr>
              <w:t xml:space="preserve">, тепло, батюшка!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Морозко: Добрая ты девочка, чем могу я тебе помочь?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Настенька: Не покажешь ли мне дорогу домой?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Морозко:  Как</w:t>
            </w:r>
            <w:proofErr w:type="gramEnd"/>
            <w:r>
              <w:rPr>
                <w:sz w:val="24"/>
                <w:szCs w:val="24"/>
              </w:rPr>
              <w:t xml:space="preserve"> не показать - покажу!  И до дома провожу!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под музыку идут к другому домику, стучатся. Выходят герои сказки.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фрагмента сказки: «По щучьему велению».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Сказочница: Жил-был парень простачок, деревенский мужичок.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Звали простака Емелей.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Емеля:  (</w:t>
            </w:r>
            <w:proofErr w:type="gramEnd"/>
            <w:r>
              <w:rPr>
                <w:sz w:val="24"/>
                <w:szCs w:val="24"/>
              </w:rPr>
              <w:t xml:space="preserve">Поет частушки). Сладко спиться мне на печке, вижу славные я сны,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идти пора на речку, так, как в доме нет воды!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Потому, что без воды ровным счетом </w:t>
            </w:r>
            <w:proofErr w:type="spellStart"/>
            <w:r>
              <w:rPr>
                <w:sz w:val="24"/>
                <w:szCs w:val="24"/>
              </w:rPr>
              <w:t>никуды</w:t>
            </w:r>
            <w:proofErr w:type="spellEnd"/>
            <w:r>
              <w:rPr>
                <w:sz w:val="24"/>
                <w:szCs w:val="24"/>
              </w:rPr>
              <w:t xml:space="preserve">!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 идти пора на речку, так, как в доме нет воды!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Емеля: (говорит) Вот и речка! А в ней - прорубь. Так..., очищу ото льда.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Ну, ведро, ступай-ка, в омут! (тащит ведро обратно)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Ох, тяжелая вода! Поглядите, вот так штука! Мне в ведро попала щука!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Рыбы я не ел сто лет, уха будет на обед!                                                                      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Щука: Ах, </w:t>
            </w:r>
            <w:proofErr w:type="spellStart"/>
            <w:r>
              <w:rPr>
                <w:sz w:val="24"/>
                <w:szCs w:val="24"/>
              </w:rPr>
              <w:t>Емелюшка</w:t>
            </w:r>
            <w:proofErr w:type="spellEnd"/>
            <w:r>
              <w:rPr>
                <w:sz w:val="24"/>
                <w:szCs w:val="24"/>
              </w:rPr>
              <w:t xml:space="preserve">, послушай, не губи ты мою душу,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 отпустишь меня в речку, подарю тебе словечки: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желания твои будут исполнять они.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Емеля: (удивленно) Да, когда такое было, чтобы щука говорила?!    Ну, раз можешь молвить слово, да так, ладно, так толково, то ступай обратно в речку!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Щука: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взамен тебе словечки. Вот: «По щучьему веленью, по </w:t>
            </w:r>
            <w:proofErr w:type="spellStart"/>
            <w:r>
              <w:rPr>
                <w:sz w:val="24"/>
                <w:szCs w:val="24"/>
              </w:rPr>
              <w:t>Емелину</w:t>
            </w:r>
            <w:proofErr w:type="spellEnd"/>
            <w:r>
              <w:rPr>
                <w:sz w:val="24"/>
                <w:szCs w:val="24"/>
              </w:rPr>
              <w:t xml:space="preserve"> хотенью!»  И желанье называй, только людям не болтай.  Ну, запомнил все слова? Так прощай, я поплыла!  Щука уплывает.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Емеля: Верить щуке, иль не верить?  Надо бы ее проверить.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Эй, по щучьему веленью, да </w:t>
            </w:r>
            <w:proofErr w:type="gramStart"/>
            <w:r>
              <w:rPr>
                <w:sz w:val="24"/>
                <w:szCs w:val="24"/>
              </w:rPr>
              <w:t>по моему</w:t>
            </w:r>
            <w:proofErr w:type="gramEnd"/>
            <w:r>
              <w:rPr>
                <w:sz w:val="24"/>
                <w:szCs w:val="24"/>
              </w:rPr>
              <w:t xml:space="preserve"> хотенью,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Возвращайтесь ведра сами, встаньте дома за дверями!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музыку выходят ведра, Емеля уходит за ними.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Во все домики постучались, со всеми сказочными героями повстречались.                     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теперь, ребята, давайте нарисуем своего любимого сказочного героя и поместим его в волшебную книгу. Сегодня вы будете рисовать необычным способом, а помогут вам волшебные трафареты. И чтобы наши герои получились действительно сказочными, нужно заколдовать инструменты, </w:t>
            </w:r>
            <w:r>
              <w:rPr>
                <w:sz w:val="24"/>
                <w:szCs w:val="24"/>
              </w:rPr>
              <w:lastRenderedPageBreak/>
              <w:t xml:space="preserve">которыми вы будете рисовать. Для этого нужно три раза произнести </w:t>
            </w:r>
            <w:proofErr w:type="gramStart"/>
            <w:r>
              <w:rPr>
                <w:sz w:val="24"/>
                <w:szCs w:val="24"/>
              </w:rPr>
              <w:t xml:space="preserve">слова:   </w:t>
            </w:r>
            <w:proofErr w:type="gramEnd"/>
            <w:r>
              <w:rPr>
                <w:sz w:val="24"/>
                <w:szCs w:val="24"/>
              </w:rPr>
              <w:t xml:space="preserve">    «Карандаши, фломастеры помогите, сказочных героев рисовать начните!»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Воспитатель в костюме Кота</w:t>
            </w: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 сестрицы Аленушки, подружки и братца Иванушки играют дети.</w:t>
            </w: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Девочки танцуют. </w:t>
            </w: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 царя, Ивана, царевны-лягушки играют дети.</w:t>
            </w: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 Морозко, Настеньки играют дети.</w:t>
            </w: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 Емели, щуки играют дети.</w:t>
            </w: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приступают к работе. По завершении работы дети вместе с воспитателем приклеивают героев к страницам волшебной книги.</w:t>
            </w:r>
          </w:p>
        </w:tc>
      </w:tr>
      <w:tr w:rsidR="00D02923" w:rsidTr="00D029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III. Заключительная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Дети, вот и нашлись наши сказочные герои.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1.Можно ли догадаться, из каких </w:t>
            </w:r>
            <w:proofErr w:type="gramStart"/>
            <w:r>
              <w:rPr>
                <w:sz w:val="24"/>
                <w:szCs w:val="24"/>
              </w:rPr>
              <w:t>сказок  пришли</w:t>
            </w:r>
            <w:proofErr w:type="gramEnd"/>
            <w:r>
              <w:rPr>
                <w:sz w:val="24"/>
                <w:szCs w:val="24"/>
              </w:rPr>
              <w:t xml:space="preserve"> наши герои?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персонаж вам понравился больше всего и почему?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2.Страничку, какой сказки мы открыли? Какое волшебство произошло в этой сказке?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 какую сказку мы попали? Какая пословица о труде подходит к героям этой сказки?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Герои, какой сказки нас встречают? Какие герои по характеру у нас получились?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Чему нас учат сказки?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Песня: «Сказка».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Мяу, спасибо вам, друзья, благодарен очень я.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меня не забывайте, чаще книжку открывайте! До свидания!   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заходит за ширму.</w:t>
            </w:r>
          </w:p>
          <w:p w:rsidR="00D02923" w:rsidRDefault="00D029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Педагог: Артистами ребята побывали, отрывки русских сказок показали.  Художники были очень хороши, похлопаем, друг другу от души! Дети выходят из зала.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23" w:rsidRDefault="00D02923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D02923" w:rsidRDefault="00D02923" w:rsidP="00D02923">
      <w:pPr>
        <w:jc w:val="center"/>
        <w:rPr>
          <w:sz w:val="24"/>
          <w:szCs w:val="24"/>
        </w:rPr>
      </w:pPr>
    </w:p>
    <w:p w:rsidR="00D02923" w:rsidRDefault="00D02923" w:rsidP="00D02923">
      <w:pPr>
        <w:jc w:val="right"/>
        <w:rPr>
          <w:sz w:val="24"/>
          <w:szCs w:val="24"/>
        </w:rPr>
      </w:pPr>
    </w:p>
    <w:p w:rsidR="00D02923" w:rsidRDefault="00D02923" w:rsidP="00D02923">
      <w:pPr>
        <w:jc w:val="right"/>
        <w:rPr>
          <w:sz w:val="24"/>
          <w:szCs w:val="24"/>
        </w:rPr>
      </w:pPr>
    </w:p>
    <w:p w:rsidR="00D02923" w:rsidRDefault="00D02923" w:rsidP="00D02923">
      <w:pPr>
        <w:jc w:val="right"/>
        <w:rPr>
          <w:sz w:val="24"/>
          <w:szCs w:val="24"/>
        </w:rPr>
      </w:pPr>
    </w:p>
    <w:p w:rsidR="00D02923" w:rsidRDefault="00D02923" w:rsidP="00D02923">
      <w:pPr>
        <w:spacing w:line="360" w:lineRule="auto"/>
        <w:ind w:firstLine="709"/>
        <w:jc w:val="right"/>
        <w:rPr>
          <w:sz w:val="28"/>
          <w:szCs w:val="28"/>
        </w:rPr>
      </w:pPr>
    </w:p>
    <w:p w:rsidR="00D02923" w:rsidRDefault="00D02923" w:rsidP="00D02923">
      <w:pPr>
        <w:spacing w:line="360" w:lineRule="auto"/>
        <w:ind w:firstLine="709"/>
        <w:jc w:val="right"/>
        <w:rPr>
          <w:sz w:val="28"/>
          <w:szCs w:val="28"/>
        </w:rPr>
      </w:pPr>
    </w:p>
    <w:p w:rsidR="00D02923" w:rsidRDefault="00D02923" w:rsidP="00D02923">
      <w:pPr>
        <w:spacing w:line="360" w:lineRule="auto"/>
        <w:ind w:firstLine="709"/>
        <w:jc w:val="right"/>
        <w:rPr>
          <w:sz w:val="28"/>
          <w:szCs w:val="28"/>
        </w:rPr>
      </w:pPr>
    </w:p>
    <w:p w:rsidR="00D02923" w:rsidRDefault="00D02923" w:rsidP="00D02923">
      <w:pPr>
        <w:spacing w:line="360" w:lineRule="auto"/>
        <w:ind w:firstLine="709"/>
        <w:jc w:val="right"/>
        <w:rPr>
          <w:sz w:val="28"/>
          <w:szCs w:val="28"/>
        </w:rPr>
      </w:pPr>
    </w:p>
    <w:p w:rsidR="00D02923" w:rsidRDefault="00D02923" w:rsidP="00D02923">
      <w:pPr>
        <w:spacing w:line="360" w:lineRule="auto"/>
        <w:ind w:firstLine="709"/>
        <w:jc w:val="right"/>
        <w:rPr>
          <w:sz w:val="28"/>
          <w:szCs w:val="28"/>
        </w:rPr>
      </w:pPr>
    </w:p>
    <w:p w:rsidR="003E354A" w:rsidRDefault="003E354A"/>
    <w:sectPr w:rsidR="003E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BB"/>
    <w:rsid w:val="000472BB"/>
    <w:rsid w:val="003E354A"/>
    <w:rsid w:val="00D0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F16B"/>
  <w15:chartTrackingRefBased/>
  <w15:docId w15:val="{73E95636-B3BD-4E54-AE8F-CC2B80B9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2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1555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2026-01-06T17:18:00Z</dcterms:created>
  <dcterms:modified xsi:type="dcterms:W3CDTF">2026-01-06T17:19:00Z</dcterms:modified>
</cp:coreProperties>
</file>